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E48A3" w14:textId="0D69D0A2" w:rsidR="0040537B" w:rsidRPr="0040537B" w:rsidRDefault="0040537B" w:rsidP="0040537B">
      <w:pPr>
        <w:pStyle w:val="Body"/>
        <w:jc w:val="right"/>
        <w:rPr>
          <w:rFonts w:cs="Times New Roman"/>
          <w:sz w:val="24"/>
          <w:szCs w:val="24"/>
        </w:rPr>
      </w:pPr>
      <w:r w:rsidRPr="0040537B">
        <w:rPr>
          <w:rFonts w:cs="Times New Roman"/>
          <w:sz w:val="24"/>
          <w:szCs w:val="24"/>
          <w:lang w:val="en-US"/>
        </w:rPr>
        <w:t>ATTORNEY NAME                                                                               NON-DETAINED</w:t>
      </w:r>
      <w:r w:rsidRPr="0040537B">
        <w:rPr>
          <w:rFonts w:cs="Times New Roman"/>
          <w:sz w:val="24"/>
          <w:szCs w:val="24"/>
          <w:lang w:val="en-US"/>
        </w:rPr>
        <w:tab/>
      </w:r>
      <w:r w:rsidRPr="0040537B">
        <w:rPr>
          <w:rFonts w:cs="Times New Roman"/>
          <w:sz w:val="24"/>
          <w:szCs w:val="24"/>
          <w:lang w:val="en-US"/>
        </w:rPr>
        <w:tab/>
      </w:r>
    </w:p>
    <w:p w14:paraId="18B581DD" w14:textId="77777777" w:rsidR="0040537B" w:rsidRPr="0040537B" w:rsidRDefault="0040537B" w:rsidP="0040537B">
      <w:pPr>
        <w:pStyle w:val="Body"/>
        <w:rPr>
          <w:rFonts w:cs="Times New Roman"/>
          <w:sz w:val="24"/>
          <w:szCs w:val="24"/>
        </w:rPr>
      </w:pPr>
      <w:r w:rsidRPr="0040537B">
        <w:rPr>
          <w:rFonts w:cs="Times New Roman"/>
          <w:sz w:val="24"/>
          <w:szCs w:val="24"/>
        </w:rPr>
        <w:t>FIRM</w:t>
      </w:r>
    </w:p>
    <w:p w14:paraId="0643BD4D" w14:textId="77777777" w:rsidR="0040537B" w:rsidRPr="0040537B" w:rsidRDefault="0040537B" w:rsidP="0040537B">
      <w:pPr>
        <w:pStyle w:val="Body"/>
        <w:rPr>
          <w:rFonts w:cs="Times New Roman"/>
          <w:sz w:val="24"/>
          <w:szCs w:val="24"/>
        </w:rPr>
      </w:pPr>
      <w:r w:rsidRPr="0040537B">
        <w:rPr>
          <w:rFonts w:cs="Times New Roman"/>
          <w:sz w:val="24"/>
          <w:szCs w:val="24"/>
        </w:rPr>
        <w:t>ADDRESS</w:t>
      </w:r>
    </w:p>
    <w:p w14:paraId="6FC1E76B" w14:textId="77777777" w:rsidR="0040537B" w:rsidRPr="0040537B" w:rsidRDefault="0040537B" w:rsidP="0040537B">
      <w:pPr>
        <w:pStyle w:val="Body"/>
        <w:rPr>
          <w:rFonts w:cs="Times New Roman"/>
          <w:sz w:val="24"/>
          <w:szCs w:val="24"/>
        </w:rPr>
      </w:pPr>
      <w:r w:rsidRPr="0040537B">
        <w:rPr>
          <w:rFonts w:cs="Times New Roman"/>
          <w:i/>
          <w:iCs/>
          <w:sz w:val="24"/>
          <w:szCs w:val="24"/>
          <w:lang w:val="it-IT"/>
        </w:rPr>
        <w:t>Pro Bono</w:t>
      </w:r>
      <w:r w:rsidRPr="0040537B">
        <w:rPr>
          <w:rFonts w:cs="Times New Roman"/>
          <w:sz w:val="24"/>
          <w:szCs w:val="24"/>
          <w:lang w:val="en-US"/>
        </w:rPr>
        <w:t xml:space="preserve"> Counsel for Respondents</w:t>
      </w:r>
    </w:p>
    <w:p w14:paraId="7CD7F9C4" w14:textId="77777777" w:rsidR="0040537B" w:rsidRPr="0040537B" w:rsidRDefault="0040537B" w:rsidP="0040537B">
      <w:pPr>
        <w:pStyle w:val="Body"/>
        <w:jc w:val="center"/>
        <w:rPr>
          <w:rFonts w:cs="Times New Roman"/>
          <w:b/>
          <w:bCs/>
          <w:sz w:val="24"/>
          <w:szCs w:val="24"/>
        </w:rPr>
      </w:pPr>
    </w:p>
    <w:p w14:paraId="0495C4D3" w14:textId="77777777" w:rsidR="0040537B" w:rsidRPr="0040537B" w:rsidRDefault="0040537B" w:rsidP="0040537B">
      <w:pPr>
        <w:pStyle w:val="Body"/>
        <w:jc w:val="center"/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  <w:lang w:val="en-US"/>
        </w:rPr>
        <w:t>UNITED STATES DEPARTMENT OF JUSTICE</w:t>
      </w:r>
    </w:p>
    <w:p w14:paraId="00AC866F" w14:textId="77777777" w:rsidR="0040537B" w:rsidRPr="0040537B" w:rsidRDefault="0040537B" w:rsidP="0040537B">
      <w:pPr>
        <w:pStyle w:val="Body"/>
        <w:jc w:val="center"/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  <w:lang w:val="en-US"/>
        </w:rPr>
        <w:t>EXECUTIVE OFFICE FOR IMMIGRATION REVIEW</w:t>
      </w:r>
    </w:p>
    <w:p w14:paraId="75ADF124" w14:textId="77777777" w:rsidR="0040537B" w:rsidRPr="0040537B" w:rsidRDefault="0040537B" w:rsidP="0040537B">
      <w:pPr>
        <w:pStyle w:val="Body"/>
        <w:ind w:firstLine="720"/>
        <w:jc w:val="center"/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  <w:lang w:val="en-US"/>
        </w:rPr>
        <w:t>NEW YORK - FEDERAL PLAZA IMMIGRATION COURT</w:t>
      </w:r>
    </w:p>
    <w:p w14:paraId="2D08E159" w14:textId="77777777" w:rsidR="0040537B" w:rsidRPr="0040537B" w:rsidRDefault="0040537B" w:rsidP="0040537B">
      <w:pPr>
        <w:pStyle w:val="Body"/>
        <w:jc w:val="center"/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  <w:lang w:val="en-US"/>
        </w:rPr>
        <w:t xml:space="preserve">NEW YORK, NEW YORK </w:t>
      </w:r>
    </w:p>
    <w:p w14:paraId="48B9EEAB" w14:textId="77777777" w:rsidR="0040537B" w:rsidRPr="0040537B" w:rsidRDefault="0040537B" w:rsidP="0040537B">
      <w:pPr>
        <w:pStyle w:val="Body"/>
        <w:jc w:val="center"/>
        <w:rPr>
          <w:rFonts w:cs="Times New Roman"/>
          <w:b/>
          <w:bCs/>
          <w:sz w:val="24"/>
          <w:szCs w:val="24"/>
        </w:rPr>
      </w:pPr>
    </w:p>
    <w:p w14:paraId="20060012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  <w:lang w:val="en-US"/>
        </w:rPr>
        <w:t>__________________________________________</w:t>
      </w:r>
    </w:p>
    <w:p w14:paraId="213D863C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  <w:t>)</w:t>
      </w:r>
    </w:p>
    <w:p w14:paraId="50538184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</w:rPr>
        <w:t>In the Matter of:                                                       )</w:t>
      </w:r>
    </w:p>
    <w:p w14:paraId="2E9C7700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  <w:t>)</w:t>
      </w:r>
    </w:p>
    <w:p w14:paraId="438E10DE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  <w:lang w:val="es-ES"/>
        </w:rPr>
      </w:pPr>
      <w:proofErr w:type="spellStart"/>
      <w:r w:rsidRPr="0040537B">
        <w:rPr>
          <w:rFonts w:cs="Times New Roman"/>
          <w:b/>
          <w:bCs/>
          <w:sz w:val="24"/>
          <w:szCs w:val="24"/>
          <w:lang w:val="es-ES"/>
        </w:rPr>
        <w:t>First</w:t>
      </w:r>
      <w:proofErr w:type="spellEnd"/>
      <w:r w:rsidRPr="0040537B">
        <w:rPr>
          <w:rFonts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40537B">
        <w:rPr>
          <w:rFonts w:cs="Times New Roman"/>
          <w:b/>
          <w:bCs/>
          <w:sz w:val="24"/>
          <w:szCs w:val="24"/>
          <w:lang w:val="es-ES"/>
        </w:rPr>
        <w:t>Name</w:t>
      </w:r>
      <w:proofErr w:type="spellEnd"/>
      <w:r w:rsidRPr="0040537B">
        <w:rPr>
          <w:rFonts w:cs="Times New Roman"/>
          <w:b/>
          <w:bCs/>
          <w:sz w:val="24"/>
          <w:szCs w:val="24"/>
          <w:lang w:val="es-ES"/>
        </w:rPr>
        <w:t xml:space="preserve">, </w:t>
      </w:r>
      <w:proofErr w:type="spellStart"/>
      <w:r w:rsidRPr="0040537B">
        <w:rPr>
          <w:rFonts w:cs="Times New Roman"/>
          <w:b/>
          <w:bCs/>
          <w:sz w:val="24"/>
          <w:szCs w:val="24"/>
          <w:lang w:val="es-ES"/>
        </w:rPr>
        <w:t>Last</w:t>
      </w:r>
      <w:proofErr w:type="spellEnd"/>
      <w:r w:rsidRPr="0040537B">
        <w:rPr>
          <w:rFonts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40537B">
        <w:rPr>
          <w:rFonts w:cs="Times New Roman"/>
          <w:b/>
          <w:bCs/>
          <w:sz w:val="24"/>
          <w:szCs w:val="24"/>
          <w:lang w:val="es-ES"/>
        </w:rPr>
        <w:t>Name</w:t>
      </w:r>
      <w:proofErr w:type="spellEnd"/>
      <w:r w:rsidRPr="0040537B">
        <w:rPr>
          <w:rFonts w:cs="Times New Roman"/>
          <w:b/>
          <w:bCs/>
          <w:sz w:val="24"/>
          <w:szCs w:val="24"/>
          <w:lang w:val="es-ES"/>
        </w:rPr>
        <w:tab/>
        <w:t xml:space="preserve">    </w:t>
      </w:r>
      <w:r w:rsidRPr="0040537B">
        <w:rPr>
          <w:rFonts w:cs="Times New Roman"/>
          <w:b/>
          <w:bCs/>
          <w:sz w:val="24"/>
          <w:szCs w:val="24"/>
          <w:lang w:val="es-ES"/>
        </w:rPr>
        <w:tab/>
      </w:r>
      <w:r w:rsidRPr="0040537B">
        <w:rPr>
          <w:rFonts w:cs="Times New Roman"/>
          <w:b/>
          <w:bCs/>
          <w:sz w:val="24"/>
          <w:szCs w:val="24"/>
          <w:lang w:val="es-ES"/>
        </w:rPr>
        <w:tab/>
      </w:r>
      <w:r w:rsidRPr="0040537B">
        <w:rPr>
          <w:rFonts w:cs="Times New Roman"/>
          <w:b/>
          <w:bCs/>
          <w:sz w:val="24"/>
          <w:szCs w:val="24"/>
          <w:lang w:val="es-ES"/>
        </w:rPr>
        <w:tab/>
        <w:t>)</w:t>
      </w:r>
    </w:p>
    <w:p w14:paraId="3C29F4A2" w14:textId="77777777" w:rsidR="0040537B" w:rsidRPr="0040537B" w:rsidRDefault="0040537B" w:rsidP="0040537B">
      <w:pPr>
        <w:pStyle w:val="Body"/>
        <w:ind w:left="720" w:firstLine="720"/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  <w:lang w:val="es-ES"/>
        </w:rPr>
        <w:t xml:space="preserve">    </w:t>
      </w:r>
      <w:r w:rsidRPr="0040537B">
        <w:rPr>
          <w:rFonts w:cs="Times New Roman"/>
          <w:b/>
          <w:bCs/>
          <w:sz w:val="24"/>
          <w:szCs w:val="24"/>
          <w:lang w:val="es-ES_tradnl"/>
        </w:rPr>
        <w:tab/>
      </w:r>
      <w:r w:rsidRPr="0040537B">
        <w:rPr>
          <w:rFonts w:cs="Times New Roman"/>
          <w:b/>
          <w:bCs/>
          <w:sz w:val="24"/>
          <w:szCs w:val="24"/>
          <w:lang w:val="es-ES_tradnl"/>
        </w:rPr>
        <w:tab/>
      </w:r>
      <w:r w:rsidRPr="0040537B">
        <w:rPr>
          <w:rFonts w:cs="Times New Roman"/>
          <w:b/>
          <w:bCs/>
          <w:sz w:val="24"/>
          <w:szCs w:val="24"/>
          <w:lang w:val="es-ES_tradnl"/>
        </w:rPr>
        <w:tab/>
      </w:r>
      <w:r w:rsidRPr="0040537B">
        <w:rPr>
          <w:rFonts w:cs="Times New Roman"/>
          <w:b/>
          <w:bCs/>
          <w:sz w:val="24"/>
          <w:szCs w:val="24"/>
          <w:lang w:val="es-ES"/>
        </w:rPr>
        <w:t xml:space="preserve">                        </w:t>
      </w:r>
      <w:proofErr w:type="gramStart"/>
      <w:r w:rsidRPr="0040537B">
        <w:rPr>
          <w:rFonts w:cs="Times New Roman"/>
          <w:b/>
          <w:bCs/>
          <w:sz w:val="24"/>
          <w:szCs w:val="24"/>
          <w:lang w:val="es-ES"/>
        </w:rPr>
        <w:t xml:space="preserve">)   </w:t>
      </w:r>
      <w:proofErr w:type="gramEnd"/>
      <w:r w:rsidRPr="0040537B">
        <w:rPr>
          <w:rFonts w:cs="Times New Roman"/>
          <w:b/>
          <w:bCs/>
          <w:sz w:val="24"/>
          <w:szCs w:val="24"/>
          <w:lang w:val="es-ES"/>
        </w:rPr>
        <w:t xml:space="preserve">        File </w:t>
      </w:r>
      <w:proofErr w:type="spellStart"/>
      <w:r w:rsidRPr="0040537B">
        <w:rPr>
          <w:rFonts w:cs="Times New Roman"/>
          <w:b/>
          <w:bCs/>
          <w:sz w:val="24"/>
          <w:szCs w:val="24"/>
          <w:lang w:val="es-ES"/>
        </w:rPr>
        <w:t>Number</w:t>
      </w:r>
      <w:proofErr w:type="spellEnd"/>
      <w:r w:rsidRPr="0040537B">
        <w:rPr>
          <w:rFonts w:cs="Times New Roman"/>
          <w:b/>
          <w:bCs/>
          <w:sz w:val="24"/>
          <w:szCs w:val="24"/>
          <w:lang w:val="es-ES"/>
        </w:rPr>
        <w:t>: A200-000-000</w:t>
      </w:r>
    </w:p>
    <w:p w14:paraId="309AB87B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</w:rPr>
      </w:pPr>
      <w:r w:rsidRPr="0040537B">
        <w:rPr>
          <w:rFonts w:eastAsia="Times" w:cs="Times New Roman"/>
          <w:color w:val="000000" w:themeColor="text1"/>
          <w:sz w:val="24"/>
          <w:szCs w:val="24"/>
          <w:lang w:val="en-US"/>
        </w:rPr>
        <w:t>In Removal Proceedings</w:t>
      </w:r>
      <w:r w:rsidRPr="0040537B">
        <w:rPr>
          <w:rFonts w:cs="Times New Roman"/>
          <w:b/>
          <w:bCs/>
          <w:sz w:val="24"/>
          <w:szCs w:val="24"/>
        </w:rPr>
        <w:t xml:space="preserve">                                           </w:t>
      </w:r>
      <w:proofErr w:type="gramStart"/>
      <w:r w:rsidRPr="0040537B">
        <w:rPr>
          <w:rFonts w:cs="Times New Roman"/>
          <w:b/>
          <w:bCs/>
          <w:sz w:val="24"/>
          <w:szCs w:val="24"/>
        </w:rPr>
        <w:t xml:space="preserve">  )</w:t>
      </w:r>
      <w:proofErr w:type="gramEnd"/>
      <w:r w:rsidRPr="0040537B">
        <w:rPr>
          <w:rFonts w:cs="Times New Roman"/>
          <w:b/>
          <w:bCs/>
          <w:sz w:val="24"/>
          <w:szCs w:val="24"/>
        </w:rPr>
        <w:t xml:space="preserve">                      </w:t>
      </w:r>
    </w:p>
    <w:p w14:paraId="3AA4010E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  <w:lang w:val="en-US"/>
        </w:rPr>
      </w:pPr>
      <w:r w:rsidRPr="0040537B">
        <w:rPr>
          <w:rFonts w:cs="Times New Roman"/>
          <w:b/>
          <w:bCs/>
          <w:sz w:val="24"/>
          <w:szCs w:val="24"/>
          <w:lang w:val="en-US"/>
        </w:rPr>
        <w:t>__________________________________________)</w:t>
      </w:r>
    </w:p>
    <w:p w14:paraId="40C93CAB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  <w:lang w:val="en-US"/>
        </w:rPr>
      </w:pPr>
    </w:p>
    <w:p w14:paraId="03294A03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</w:rPr>
      </w:pPr>
    </w:p>
    <w:p w14:paraId="6208F90E" w14:textId="77777777" w:rsidR="0040537B" w:rsidRPr="0040537B" w:rsidRDefault="0040537B" w:rsidP="0040537B">
      <w:pPr>
        <w:pStyle w:val="Body"/>
        <w:rPr>
          <w:rFonts w:cs="Times New Roman"/>
          <w:b/>
          <w:bCs/>
          <w:sz w:val="24"/>
          <w:szCs w:val="24"/>
        </w:rPr>
      </w:pPr>
    </w:p>
    <w:p w14:paraId="0D476F20" w14:textId="77777777" w:rsidR="0040537B" w:rsidRPr="0040537B" w:rsidRDefault="0040537B" w:rsidP="0040537B">
      <w:pPr>
        <w:pStyle w:val="Body"/>
        <w:tabs>
          <w:tab w:val="left" w:pos="240"/>
          <w:tab w:val="center" w:pos="4680"/>
        </w:tabs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  <w:lang w:val="en-US"/>
        </w:rPr>
        <w:t>Immigration Judge: NAME</w:t>
      </w:r>
      <w:r w:rsidRPr="0040537B">
        <w:rPr>
          <w:rFonts w:cs="Times New Roman"/>
          <w:b/>
          <w:bCs/>
          <w:sz w:val="24"/>
          <w:szCs w:val="24"/>
          <w:lang w:val="en-US"/>
        </w:rPr>
        <w:tab/>
        <w:t xml:space="preserve">                       Merits Hearing: Month XX, 2020 at TIME</w:t>
      </w:r>
    </w:p>
    <w:p w14:paraId="087ECB5C" w14:textId="77777777" w:rsidR="0040537B" w:rsidRPr="0040537B" w:rsidRDefault="0040537B" w:rsidP="0040537B">
      <w:pPr>
        <w:pStyle w:val="Body"/>
        <w:tabs>
          <w:tab w:val="left" w:pos="240"/>
          <w:tab w:val="center" w:pos="4680"/>
        </w:tabs>
        <w:rPr>
          <w:rFonts w:cs="Times New Roman"/>
          <w:b/>
          <w:bCs/>
          <w:sz w:val="24"/>
          <w:szCs w:val="24"/>
        </w:rPr>
      </w:pP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</w:r>
      <w:r w:rsidRPr="0040537B">
        <w:rPr>
          <w:rFonts w:cs="Times New Roman"/>
          <w:b/>
          <w:bCs/>
          <w:sz w:val="24"/>
          <w:szCs w:val="24"/>
        </w:rPr>
        <w:tab/>
        <w:t xml:space="preserve">  </w:t>
      </w:r>
    </w:p>
    <w:p w14:paraId="034C4CC3" w14:textId="77777777" w:rsidR="0040537B" w:rsidRPr="0040537B" w:rsidRDefault="0040537B" w:rsidP="0040537B">
      <w:pPr>
        <w:pStyle w:val="Body"/>
        <w:jc w:val="center"/>
        <w:rPr>
          <w:rFonts w:cs="Times New Roman"/>
          <w:b/>
          <w:bCs/>
          <w:sz w:val="24"/>
          <w:szCs w:val="24"/>
        </w:rPr>
      </w:pPr>
    </w:p>
    <w:p w14:paraId="018CB6A3" w14:textId="77777777" w:rsidR="00241677" w:rsidRPr="0040537B" w:rsidRDefault="00241677" w:rsidP="002416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6ED4E83" w14:textId="77777777" w:rsidR="00241677" w:rsidRPr="0040537B" w:rsidRDefault="00241677" w:rsidP="002416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14:paraId="700D0B6B" w14:textId="5D5B2D3F" w:rsidR="00241677" w:rsidRPr="0040537B" w:rsidRDefault="00241677" w:rsidP="59DCB07D">
      <w:pPr>
        <w:jc w:val="center"/>
        <w:rPr>
          <w:b/>
          <w:bCs/>
        </w:rPr>
      </w:pPr>
    </w:p>
    <w:p w14:paraId="393CB370" w14:textId="7F5A2AFB" w:rsidR="00241677" w:rsidRPr="0040537B" w:rsidRDefault="00241677" w:rsidP="59DCB07D">
      <w:pPr>
        <w:jc w:val="center"/>
        <w:rPr>
          <w:b/>
          <w:bCs/>
        </w:rPr>
      </w:pPr>
    </w:p>
    <w:p w14:paraId="786C2AF5" w14:textId="3B5BB482" w:rsidR="00241677" w:rsidRPr="0040537B" w:rsidRDefault="00241677" w:rsidP="59DCB07D">
      <w:pPr>
        <w:jc w:val="center"/>
        <w:rPr>
          <w:b/>
          <w:bCs/>
        </w:rPr>
      </w:pPr>
    </w:p>
    <w:p w14:paraId="6E4750A5" w14:textId="73D8C7C9" w:rsidR="00241677" w:rsidRPr="0040537B" w:rsidRDefault="00241677" w:rsidP="59DCB07D">
      <w:pPr>
        <w:jc w:val="center"/>
        <w:rPr>
          <w:b/>
          <w:bCs/>
        </w:rPr>
      </w:pPr>
    </w:p>
    <w:p w14:paraId="3FF497CB" w14:textId="498F6ACE" w:rsidR="00241677" w:rsidRPr="0040537B" w:rsidRDefault="00241677" w:rsidP="59DCB07D">
      <w:pPr>
        <w:jc w:val="center"/>
        <w:rPr>
          <w:b/>
          <w:bCs/>
        </w:rPr>
      </w:pPr>
    </w:p>
    <w:p w14:paraId="68E9D0E7" w14:textId="45A80D47" w:rsidR="00241677" w:rsidRPr="0040537B" w:rsidRDefault="00241677" w:rsidP="59DCB07D">
      <w:pPr>
        <w:jc w:val="center"/>
        <w:rPr>
          <w:b/>
          <w:bCs/>
        </w:rPr>
      </w:pPr>
      <w:r w:rsidRPr="0040537B">
        <w:rPr>
          <w:b/>
          <w:bCs/>
        </w:rPr>
        <w:t xml:space="preserve">RESPONDENTS’ MOTION TO PRESENT </w:t>
      </w:r>
      <w:r w:rsidR="000C261B">
        <w:rPr>
          <w:b/>
          <w:bCs/>
        </w:rPr>
        <w:t xml:space="preserve">WEBEX </w:t>
      </w:r>
      <w:r w:rsidR="00266411">
        <w:rPr>
          <w:b/>
          <w:bCs/>
        </w:rPr>
        <w:t>TESTIMONY</w:t>
      </w:r>
    </w:p>
    <w:p w14:paraId="5611D974" w14:textId="77777777" w:rsidR="00400548" w:rsidRPr="0040537B" w:rsidRDefault="00400548" w:rsidP="00400548">
      <w:pPr>
        <w:jc w:val="center"/>
      </w:pPr>
    </w:p>
    <w:p w14:paraId="05D0127B" w14:textId="77777777" w:rsidR="00400548" w:rsidRPr="0040537B" w:rsidRDefault="00400548" w:rsidP="00400548">
      <w:pPr>
        <w:jc w:val="center"/>
      </w:pPr>
    </w:p>
    <w:p w14:paraId="23FD5B9A" w14:textId="2F758B74" w:rsidR="59DCB07D" w:rsidRPr="0040537B" w:rsidRDefault="59DCB07D" w:rsidP="59DCB07D">
      <w:pPr>
        <w:jc w:val="center"/>
      </w:pPr>
    </w:p>
    <w:p w14:paraId="4B73A83F" w14:textId="2F0A6130" w:rsidR="0040537B" w:rsidRPr="0040537B" w:rsidRDefault="0040537B" w:rsidP="59DCB07D">
      <w:pPr>
        <w:jc w:val="center"/>
      </w:pPr>
    </w:p>
    <w:p w14:paraId="3C3F4248" w14:textId="61DEA7CF" w:rsidR="0040537B" w:rsidRPr="0040537B" w:rsidRDefault="0040537B" w:rsidP="59DCB07D">
      <w:pPr>
        <w:jc w:val="center"/>
      </w:pPr>
    </w:p>
    <w:p w14:paraId="35D8A05E" w14:textId="528D0CC4" w:rsidR="0040537B" w:rsidRPr="0040537B" w:rsidRDefault="0040537B" w:rsidP="59DCB07D">
      <w:pPr>
        <w:jc w:val="center"/>
      </w:pPr>
    </w:p>
    <w:p w14:paraId="082F9426" w14:textId="24531A39" w:rsidR="0040537B" w:rsidRPr="0040537B" w:rsidRDefault="0040537B" w:rsidP="59DCB07D">
      <w:pPr>
        <w:jc w:val="center"/>
      </w:pPr>
    </w:p>
    <w:p w14:paraId="2321BAD3" w14:textId="6008FA61" w:rsidR="0040537B" w:rsidRPr="0040537B" w:rsidRDefault="0040537B" w:rsidP="59DCB07D">
      <w:pPr>
        <w:jc w:val="center"/>
      </w:pPr>
    </w:p>
    <w:p w14:paraId="537A5140" w14:textId="168BE150" w:rsidR="0040537B" w:rsidRPr="0040537B" w:rsidRDefault="0040537B" w:rsidP="59DCB07D">
      <w:pPr>
        <w:jc w:val="center"/>
      </w:pPr>
    </w:p>
    <w:p w14:paraId="0F4F8478" w14:textId="7899B13A" w:rsidR="0040537B" w:rsidRPr="0040537B" w:rsidRDefault="0040537B" w:rsidP="59DCB07D">
      <w:pPr>
        <w:jc w:val="center"/>
      </w:pPr>
    </w:p>
    <w:p w14:paraId="3B3102C5" w14:textId="62440D6A" w:rsidR="0040537B" w:rsidRPr="0040537B" w:rsidRDefault="0040537B" w:rsidP="59DCB07D">
      <w:pPr>
        <w:jc w:val="center"/>
      </w:pPr>
    </w:p>
    <w:p w14:paraId="67C39125" w14:textId="54A41906" w:rsidR="0040537B" w:rsidRPr="0040537B" w:rsidRDefault="0040537B" w:rsidP="59DCB07D">
      <w:pPr>
        <w:jc w:val="center"/>
      </w:pPr>
    </w:p>
    <w:p w14:paraId="3660DA31" w14:textId="3C9F4991" w:rsidR="0040537B" w:rsidRPr="0040537B" w:rsidRDefault="0040537B" w:rsidP="59DCB07D">
      <w:pPr>
        <w:jc w:val="center"/>
      </w:pPr>
    </w:p>
    <w:p w14:paraId="116D9EE2" w14:textId="77777777" w:rsidR="00400548" w:rsidRPr="0040537B" w:rsidRDefault="00400548" w:rsidP="00400548"/>
    <w:p w14:paraId="35750BBC" w14:textId="11C724B0" w:rsidR="00400548" w:rsidRPr="0040537B" w:rsidRDefault="00292403" w:rsidP="59DCB07D">
      <w:pPr>
        <w:jc w:val="center"/>
        <w:rPr>
          <w:b/>
          <w:bCs/>
          <w:u w:val="single"/>
        </w:rPr>
      </w:pPr>
      <w:r w:rsidRPr="0040537B">
        <w:rPr>
          <w:b/>
          <w:bCs/>
          <w:u w:val="single"/>
        </w:rPr>
        <w:t xml:space="preserve">RESPONDENTS’ </w:t>
      </w:r>
      <w:r w:rsidR="00400548" w:rsidRPr="0040537B">
        <w:rPr>
          <w:b/>
          <w:bCs/>
          <w:u w:val="single"/>
        </w:rPr>
        <w:t xml:space="preserve">MOTION TO PRESENT </w:t>
      </w:r>
      <w:r w:rsidR="00714A5B">
        <w:rPr>
          <w:b/>
          <w:bCs/>
          <w:u w:val="single"/>
        </w:rPr>
        <w:t xml:space="preserve">WEBEX </w:t>
      </w:r>
      <w:r w:rsidR="00400548" w:rsidRPr="0040537B">
        <w:rPr>
          <w:b/>
          <w:bCs/>
          <w:u w:val="single"/>
        </w:rPr>
        <w:t>TESTIMONY</w:t>
      </w:r>
    </w:p>
    <w:p w14:paraId="664FF7A6" w14:textId="77777777" w:rsidR="00400548" w:rsidRPr="0040537B" w:rsidRDefault="00400548" w:rsidP="00400548">
      <w:pPr>
        <w:jc w:val="center"/>
      </w:pPr>
    </w:p>
    <w:p w14:paraId="24DC78AB" w14:textId="1B2F8E1A" w:rsidR="00400548" w:rsidRPr="0040537B" w:rsidRDefault="00EA72B6" w:rsidP="00400548">
      <w:pPr>
        <w:spacing w:line="480" w:lineRule="auto"/>
        <w:ind w:firstLine="720"/>
      </w:pPr>
      <w:r w:rsidRPr="0040537B">
        <w:t>Now come</w:t>
      </w:r>
      <w:r w:rsidR="00400548" w:rsidRPr="0040537B">
        <w:t xml:space="preserve"> Respondent</w:t>
      </w:r>
      <w:r w:rsidRPr="0040537B">
        <w:t>s</w:t>
      </w:r>
      <w:r w:rsidR="00400548" w:rsidRPr="0040537B">
        <w:t xml:space="preserve">, </w:t>
      </w:r>
      <w:r w:rsidR="008B3BB8" w:rsidRPr="0040537B">
        <w:rPr>
          <w:highlight w:val="yellow"/>
        </w:rPr>
        <w:t>[Complete Name</w:t>
      </w:r>
      <w:r w:rsidR="008B3BB8" w:rsidRPr="0040537B">
        <w:t>]</w:t>
      </w:r>
      <w:r w:rsidR="00400548" w:rsidRPr="0040537B">
        <w:t xml:space="preserve">, </w:t>
      </w:r>
      <w:r w:rsidRPr="0040537B">
        <w:t xml:space="preserve">and </w:t>
      </w:r>
      <w:r w:rsidR="008B3BB8" w:rsidRPr="0040537B">
        <w:t>[</w:t>
      </w:r>
      <w:r w:rsidR="008B3BB8" w:rsidRPr="0040537B">
        <w:rPr>
          <w:highlight w:val="yellow"/>
        </w:rPr>
        <w:t>Complete Name</w:t>
      </w:r>
      <w:r w:rsidR="008B3BB8" w:rsidRPr="0040537B">
        <w:t>]</w:t>
      </w:r>
      <w:r w:rsidRPr="0040537B">
        <w:t xml:space="preserve">, </w:t>
      </w:r>
      <w:r w:rsidR="00400548" w:rsidRPr="0040537B">
        <w:t xml:space="preserve">who through undersigned pro bono counsel, respectfully </w:t>
      </w:r>
      <w:r w:rsidRPr="0040537B">
        <w:t xml:space="preserve">request that the Court grant this </w:t>
      </w:r>
      <w:r w:rsidR="002A192C">
        <w:t>m</w:t>
      </w:r>
      <w:r w:rsidRPr="0040537B">
        <w:t>otion to</w:t>
      </w:r>
      <w:r w:rsidR="002A192C">
        <w:t xml:space="preserve"> p</w:t>
      </w:r>
      <w:r w:rsidRPr="0040537B">
        <w:t xml:space="preserve">resent </w:t>
      </w:r>
      <w:proofErr w:type="spellStart"/>
      <w:r w:rsidR="002A192C">
        <w:t>w</w:t>
      </w:r>
      <w:r w:rsidR="00714A5B">
        <w:t>ebex</w:t>
      </w:r>
      <w:proofErr w:type="spellEnd"/>
      <w:r w:rsidR="00714A5B">
        <w:t xml:space="preserve"> </w:t>
      </w:r>
      <w:r w:rsidR="002A192C">
        <w:t>t</w:t>
      </w:r>
      <w:bookmarkStart w:id="0" w:name="_GoBack"/>
      <w:bookmarkEnd w:id="0"/>
      <w:r w:rsidR="002A192C">
        <w:t xml:space="preserve">estimony </w:t>
      </w:r>
      <w:r w:rsidRPr="0040537B">
        <w:t>at their</w:t>
      </w:r>
      <w:r w:rsidR="00400548" w:rsidRPr="0040537B">
        <w:t xml:space="preserve"> individual hearing on </w:t>
      </w:r>
      <w:r w:rsidR="008B3BB8" w:rsidRPr="0040537B">
        <w:t>[</w:t>
      </w:r>
      <w:r w:rsidR="008B3BB8" w:rsidRPr="0040537B">
        <w:rPr>
          <w:highlight w:val="yellow"/>
        </w:rPr>
        <w:t>Date</w:t>
      </w:r>
      <w:r w:rsidR="008B3BB8" w:rsidRPr="0040537B">
        <w:t>]</w:t>
      </w:r>
      <w:r w:rsidRPr="0040537B">
        <w:t>,</w:t>
      </w:r>
      <w:r w:rsidR="00400548" w:rsidRPr="0040537B">
        <w:t xml:space="preserve"> at </w:t>
      </w:r>
      <w:r w:rsidR="008B3BB8" w:rsidRPr="0040537B">
        <w:t>[</w:t>
      </w:r>
      <w:r w:rsidR="008B3BB8" w:rsidRPr="0040537B">
        <w:rPr>
          <w:highlight w:val="yellow"/>
        </w:rPr>
        <w:t>Time</w:t>
      </w:r>
      <w:r w:rsidR="008B3BB8" w:rsidRPr="0040537B">
        <w:t>]</w:t>
      </w:r>
      <w:r w:rsidR="00B56AC5" w:rsidRPr="0040537B">
        <w:t xml:space="preserve">. </w:t>
      </w:r>
      <w:r w:rsidR="00400548" w:rsidRPr="0040537B">
        <w:t>In support of this motion, Respondent</w:t>
      </w:r>
      <w:r w:rsidRPr="0040537B">
        <w:t>s state</w:t>
      </w:r>
      <w:r w:rsidR="00400548" w:rsidRPr="0040537B">
        <w:t>:</w:t>
      </w:r>
    </w:p>
    <w:p w14:paraId="390DF809" w14:textId="25A2501A" w:rsidR="00400548" w:rsidRPr="0040537B" w:rsidRDefault="008B3BB8" w:rsidP="00400548">
      <w:pPr>
        <w:pStyle w:val="ListParagraph"/>
        <w:numPr>
          <w:ilvl w:val="0"/>
          <w:numId w:val="1"/>
        </w:numPr>
        <w:spacing w:line="480" w:lineRule="auto"/>
      </w:pPr>
      <w:r w:rsidRPr="0040537B">
        <w:t>[</w:t>
      </w:r>
      <w:r w:rsidRPr="0040537B">
        <w:rPr>
          <w:i/>
        </w:rPr>
        <w:t>Who the witness is, his contact information, and that he was on the witness list that was timely filed</w:t>
      </w:r>
      <w:r w:rsidRPr="0040537B">
        <w:t xml:space="preserve">. </w:t>
      </w:r>
      <w:r w:rsidRPr="0040537B">
        <w:rPr>
          <w:i/>
        </w:rPr>
        <w:t>Example</w:t>
      </w:r>
      <w:r w:rsidRPr="0040537B">
        <w:t xml:space="preserve">: </w:t>
      </w:r>
      <w:r w:rsidR="00400548" w:rsidRPr="0040537B">
        <w:t xml:space="preserve">On </w:t>
      </w:r>
      <w:r w:rsidRPr="0040537B">
        <w:t>[Date]</w:t>
      </w:r>
      <w:r w:rsidR="008A6990" w:rsidRPr="0040537B">
        <w:t>,</w:t>
      </w:r>
      <w:r w:rsidR="00400548" w:rsidRPr="0040537B">
        <w:t xml:space="preserve"> Respo</w:t>
      </w:r>
      <w:r w:rsidR="00EA72B6" w:rsidRPr="0040537B">
        <w:t>ndents submitted a timely-filed Witness L</w:t>
      </w:r>
      <w:r w:rsidR="00400548" w:rsidRPr="0040537B">
        <w:t xml:space="preserve">ist naming </w:t>
      </w:r>
      <w:r w:rsidRPr="0040537B">
        <w:t>[Name of Expert Witness]</w:t>
      </w:r>
      <w:r w:rsidR="009E0711" w:rsidRPr="0040537B">
        <w:t>,</w:t>
      </w:r>
      <w:r w:rsidR="00865DFB" w:rsidRPr="0040537B">
        <w:t xml:space="preserve"> as</w:t>
      </w:r>
      <w:r w:rsidR="00400548" w:rsidRPr="0040537B">
        <w:t xml:space="preserve"> </w:t>
      </w:r>
      <w:r w:rsidRPr="0040537B">
        <w:t xml:space="preserve">an </w:t>
      </w:r>
      <w:r w:rsidR="00400548" w:rsidRPr="0040537B">
        <w:t>exp</w:t>
      </w:r>
      <w:r w:rsidR="00EA72B6" w:rsidRPr="0040537B">
        <w:t>ert witness. Please see</w:t>
      </w:r>
      <w:r w:rsidR="00400548" w:rsidRPr="0040537B">
        <w:t xml:space="preserve"> curriculum vitae</w:t>
      </w:r>
      <w:r w:rsidR="00EA72B6" w:rsidRPr="0040537B">
        <w:t>, attached as Exhibit</w:t>
      </w:r>
      <w:r w:rsidRPr="0040537B">
        <w:t xml:space="preserve"> A</w:t>
      </w:r>
      <w:r w:rsidR="00400548" w:rsidRPr="0040537B">
        <w:t>.</w:t>
      </w:r>
      <w:r w:rsidRPr="0040537B">
        <w:t>]</w:t>
      </w:r>
    </w:p>
    <w:p w14:paraId="67F148C9" w14:textId="512D772E" w:rsidR="00400548" w:rsidRPr="0040537B" w:rsidRDefault="008B3BB8" w:rsidP="00400548">
      <w:pPr>
        <w:numPr>
          <w:ilvl w:val="0"/>
          <w:numId w:val="1"/>
        </w:numPr>
        <w:spacing w:line="480" w:lineRule="auto"/>
      </w:pPr>
      <w:r w:rsidRPr="0040537B">
        <w:t>[</w:t>
      </w:r>
      <w:r w:rsidRPr="0040537B">
        <w:rPr>
          <w:i/>
        </w:rPr>
        <w:t xml:space="preserve">Why the Witness is unavailable. Example: </w:t>
      </w:r>
      <w:r w:rsidRPr="0040537B">
        <w:t>[Witness Name] is</w:t>
      </w:r>
      <w:r w:rsidR="00400548" w:rsidRPr="0040537B">
        <w:t xml:space="preserve"> unavailable to testify in person, as </w:t>
      </w:r>
      <w:r w:rsidRPr="0040537B">
        <w:t>he has</w:t>
      </w:r>
      <w:r w:rsidR="003D5D96" w:rsidRPr="0040537B">
        <w:t xml:space="preserve"> meetings</w:t>
      </w:r>
      <w:r w:rsidR="00400548" w:rsidRPr="0040537B">
        <w:t xml:space="preserve"> </w:t>
      </w:r>
      <w:r w:rsidR="002A13E7" w:rsidRPr="0040537B">
        <w:t xml:space="preserve">and appointments with clients </w:t>
      </w:r>
      <w:r w:rsidR="00400548" w:rsidRPr="0040537B">
        <w:t>scheduled that day</w:t>
      </w:r>
      <w:r w:rsidR="007C39AD" w:rsidRPr="0040537B">
        <w:t xml:space="preserve">. Furthermore, </w:t>
      </w:r>
      <w:r w:rsidRPr="0040537B">
        <w:t>he is</w:t>
      </w:r>
      <w:r w:rsidR="00400548" w:rsidRPr="0040537B">
        <w:t xml:space="preserve"> </w:t>
      </w:r>
      <w:proofErr w:type="gramStart"/>
      <w:r w:rsidR="00400548" w:rsidRPr="0040537B">
        <w:t>providing assistance</w:t>
      </w:r>
      <w:proofErr w:type="gramEnd"/>
      <w:r w:rsidR="00400548" w:rsidRPr="0040537B">
        <w:t xml:space="preserve"> on a pro bono basis.</w:t>
      </w:r>
      <w:r w:rsidRPr="0040537B">
        <w:t>]</w:t>
      </w:r>
    </w:p>
    <w:p w14:paraId="2E8226DB" w14:textId="46481325" w:rsidR="00400548" w:rsidRPr="0040537B" w:rsidRDefault="008B3BB8" w:rsidP="00400548">
      <w:pPr>
        <w:numPr>
          <w:ilvl w:val="0"/>
          <w:numId w:val="1"/>
        </w:numPr>
        <w:spacing w:line="480" w:lineRule="auto"/>
      </w:pPr>
      <w:r w:rsidRPr="0040537B">
        <w:t>[</w:t>
      </w:r>
      <w:r w:rsidRPr="0040537B">
        <w:rPr>
          <w:i/>
        </w:rPr>
        <w:t>What the witness will testify to, and why it is important.</w:t>
      </w:r>
      <w:r w:rsidRPr="0040537B">
        <w:t xml:space="preserve"> </w:t>
      </w:r>
      <w:r w:rsidR="009304FF" w:rsidRPr="0040537B">
        <w:t xml:space="preserve"> </w:t>
      </w:r>
      <w:r w:rsidR="009304FF" w:rsidRPr="0040537B">
        <w:rPr>
          <w:i/>
        </w:rPr>
        <w:t>Example</w:t>
      </w:r>
      <w:r w:rsidR="009304FF" w:rsidRPr="0040537B">
        <w:t xml:space="preserve">: </w:t>
      </w:r>
      <w:r w:rsidRPr="0040537B">
        <w:t>[Witness Name]</w:t>
      </w:r>
      <w:r w:rsidR="00400548" w:rsidRPr="0040537B">
        <w:t xml:space="preserve"> will </w:t>
      </w:r>
      <w:r w:rsidR="00400548" w:rsidRPr="0040537B">
        <w:rPr>
          <w:bCs/>
        </w:rPr>
        <w:t>focus on the psychological injuries Respondent</w:t>
      </w:r>
      <w:r w:rsidR="00EA72B6" w:rsidRPr="0040537B">
        <w:rPr>
          <w:bCs/>
        </w:rPr>
        <w:t xml:space="preserve"> </w:t>
      </w:r>
      <w:r w:rsidRPr="0040537B">
        <w:rPr>
          <w:bCs/>
        </w:rPr>
        <w:t>[Complete Name]</w:t>
      </w:r>
      <w:r w:rsidR="00EA72B6" w:rsidRPr="0040537B">
        <w:rPr>
          <w:bCs/>
        </w:rPr>
        <w:t xml:space="preserve"> </w:t>
      </w:r>
      <w:r w:rsidR="00400548" w:rsidRPr="0040537B">
        <w:rPr>
          <w:bCs/>
        </w:rPr>
        <w:t xml:space="preserve">suffered as a result of </w:t>
      </w:r>
      <w:r w:rsidRPr="0040537B">
        <w:rPr>
          <w:bCs/>
        </w:rPr>
        <w:t>his</w:t>
      </w:r>
      <w:r w:rsidR="00400548" w:rsidRPr="0040537B">
        <w:rPr>
          <w:bCs/>
        </w:rPr>
        <w:t xml:space="preserve"> persecution in </w:t>
      </w:r>
      <w:r w:rsidRPr="0040537B">
        <w:rPr>
          <w:bCs/>
        </w:rPr>
        <w:t>[Home Country]</w:t>
      </w:r>
      <w:r w:rsidR="00400548" w:rsidRPr="0040537B">
        <w:rPr>
          <w:bCs/>
        </w:rPr>
        <w:t xml:space="preserve">. This is important to establish past persecution, as well as the other serious harm </w:t>
      </w:r>
      <w:r w:rsidRPr="0040537B">
        <w:rPr>
          <w:bCs/>
        </w:rPr>
        <w:t>[Complete Name]</w:t>
      </w:r>
      <w:r w:rsidR="00400548" w:rsidRPr="0040537B">
        <w:rPr>
          <w:bCs/>
        </w:rPr>
        <w:t xml:space="preserve"> will suffer if </w:t>
      </w:r>
      <w:r w:rsidRPr="0040537B">
        <w:rPr>
          <w:bCs/>
        </w:rPr>
        <w:t>he</w:t>
      </w:r>
      <w:r w:rsidR="00400548" w:rsidRPr="0040537B">
        <w:rPr>
          <w:bCs/>
        </w:rPr>
        <w:t xml:space="preserve"> is returned to </w:t>
      </w:r>
      <w:r w:rsidRPr="0040537B">
        <w:rPr>
          <w:bCs/>
        </w:rPr>
        <w:t>[Home Country]</w:t>
      </w:r>
      <w:r w:rsidR="00400548" w:rsidRPr="0040537B">
        <w:rPr>
          <w:bCs/>
        </w:rPr>
        <w:t>.</w:t>
      </w:r>
      <w:r w:rsidRPr="0040537B">
        <w:rPr>
          <w:bCs/>
        </w:rPr>
        <w:t>]</w:t>
      </w:r>
    </w:p>
    <w:p w14:paraId="52195F3F" w14:textId="777C580E" w:rsidR="00400548" w:rsidRPr="0040537B" w:rsidRDefault="008B3BB8" w:rsidP="00400548">
      <w:pPr>
        <w:numPr>
          <w:ilvl w:val="0"/>
          <w:numId w:val="1"/>
        </w:numPr>
        <w:spacing w:line="480" w:lineRule="auto"/>
      </w:pPr>
      <w:r w:rsidRPr="0040537B">
        <w:t>[</w:t>
      </w:r>
      <w:r w:rsidRPr="0040537B">
        <w:rPr>
          <w:i/>
        </w:rPr>
        <w:t>Confirm that the witness is willing and able to testify from his/her location. Example</w:t>
      </w:r>
      <w:proofErr w:type="gramStart"/>
      <w:r w:rsidR="009304FF" w:rsidRPr="0040537B">
        <w:rPr>
          <w:i/>
        </w:rPr>
        <w:t xml:space="preserve">: </w:t>
      </w:r>
      <w:r w:rsidRPr="0040537B">
        <w:t xml:space="preserve"> [</w:t>
      </w:r>
      <w:proofErr w:type="gramEnd"/>
      <w:r w:rsidRPr="0040537B">
        <w:t>Witness Name]</w:t>
      </w:r>
      <w:r w:rsidR="00225B8E" w:rsidRPr="0040537B">
        <w:t xml:space="preserve"> </w:t>
      </w:r>
      <w:r w:rsidRPr="0040537B">
        <w:t>is</w:t>
      </w:r>
      <w:r w:rsidR="00400548" w:rsidRPr="0040537B">
        <w:t xml:space="preserve"> willing and able to testify from </w:t>
      </w:r>
      <w:r w:rsidRPr="0040537B">
        <w:t xml:space="preserve">his </w:t>
      </w:r>
      <w:r w:rsidR="00400548" w:rsidRPr="0040537B">
        <w:t>office, located in</w:t>
      </w:r>
      <w:r w:rsidRPr="0040537B">
        <w:t xml:space="preserve"> [Name of City]</w:t>
      </w:r>
      <w:r w:rsidR="00400548" w:rsidRPr="0040537B">
        <w:t>.</w:t>
      </w:r>
      <w:r w:rsidRPr="0040537B">
        <w:t>]</w:t>
      </w:r>
      <w:r w:rsidR="00400548" w:rsidRPr="0040537B">
        <w:t xml:space="preserve"> </w:t>
      </w:r>
    </w:p>
    <w:p w14:paraId="3267DCDD" w14:textId="11064C73" w:rsidR="00400548" w:rsidRPr="0040537B" w:rsidRDefault="00400548" w:rsidP="00400548">
      <w:pPr>
        <w:numPr>
          <w:ilvl w:val="0"/>
          <w:numId w:val="1"/>
        </w:numPr>
        <w:spacing w:line="480" w:lineRule="auto"/>
      </w:pPr>
      <w:r w:rsidRPr="0040537B">
        <w:t xml:space="preserve">Rule 4.15(o)(iii) of the Immigration Court Practice Manual permits an immigration judge to grant this motion in </w:t>
      </w:r>
      <w:r w:rsidR="00225B8E" w:rsidRPr="0040537B">
        <w:t>his</w:t>
      </w:r>
      <w:r w:rsidRPr="0040537B">
        <w:t xml:space="preserve"> discretion.</w:t>
      </w:r>
    </w:p>
    <w:p w14:paraId="5590D01E" w14:textId="65D7C72A" w:rsidR="00400548" w:rsidRPr="0040537B" w:rsidRDefault="00400548" w:rsidP="00400548">
      <w:pPr>
        <w:numPr>
          <w:ilvl w:val="0"/>
          <w:numId w:val="1"/>
        </w:numPr>
        <w:spacing w:line="480" w:lineRule="auto"/>
      </w:pPr>
      <w:r w:rsidRPr="0040537B">
        <w:t xml:space="preserve">A copy of the proposed order is attached for the Court’s convenience. </w:t>
      </w:r>
    </w:p>
    <w:p w14:paraId="339EE2A3" w14:textId="1D5D502E" w:rsidR="00400548" w:rsidRPr="0040537B" w:rsidRDefault="00400548" w:rsidP="59DCB07D">
      <w:pPr>
        <w:spacing w:line="480" w:lineRule="auto"/>
      </w:pPr>
      <w:r w:rsidRPr="0040537B">
        <w:lastRenderedPageBreak/>
        <w:t>For the foregoing reasons, Respondent</w:t>
      </w:r>
      <w:r w:rsidR="00EA72B6" w:rsidRPr="0040537B">
        <w:t>s respectfully request</w:t>
      </w:r>
      <w:r w:rsidRPr="0040537B">
        <w:t xml:space="preserve"> that the Court give leave to </w:t>
      </w:r>
      <w:r w:rsidR="00F22ED0" w:rsidRPr="0040537B">
        <w:t>[</w:t>
      </w:r>
      <w:r w:rsidR="00F22ED0" w:rsidRPr="0040537B">
        <w:rPr>
          <w:highlight w:val="yellow"/>
        </w:rPr>
        <w:t>Witness Name</w:t>
      </w:r>
      <w:r w:rsidR="00F22ED0" w:rsidRPr="0040537B">
        <w:t>]</w:t>
      </w:r>
      <w:r w:rsidRPr="0040537B">
        <w:t xml:space="preserve"> to provide</w:t>
      </w:r>
      <w:r w:rsidR="00714A5B">
        <w:t xml:space="preserve"> </w:t>
      </w:r>
      <w:proofErr w:type="spellStart"/>
      <w:r w:rsidR="00714A5B">
        <w:t>Webex</w:t>
      </w:r>
      <w:proofErr w:type="spellEnd"/>
      <w:r w:rsidR="00714A5B">
        <w:t xml:space="preserve"> </w:t>
      </w:r>
      <w:r w:rsidRPr="0040537B">
        <w:t xml:space="preserve">in support of </w:t>
      </w:r>
      <w:r w:rsidR="00F22ED0" w:rsidRPr="0040537B">
        <w:t>[</w:t>
      </w:r>
      <w:r w:rsidR="00F22ED0" w:rsidRPr="0040537B">
        <w:rPr>
          <w:highlight w:val="yellow"/>
        </w:rPr>
        <w:t>Respondents Name</w:t>
      </w:r>
      <w:r w:rsidR="00F22ED0" w:rsidRPr="0040537B">
        <w:t>]’s</w:t>
      </w:r>
      <w:r w:rsidRPr="0040537B">
        <w:t xml:space="preserve"> application for asylum, withholding of removal, and protection under the Convention Against Torture.  </w:t>
      </w:r>
    </w:p>
    <w:p w14:paraId="4D72D931" w14:textId="2BCA286F" w:rsidR="00400548" w:rsidRPr="0040537B" w:rsidRDefault="49D4CA97" w:rsidP="59DCB07D">
      <w:pPr>
        <w:widowControl w:val="0"/>
        <w:spacing w:line="480" w:lineRule="auto"/>
      </w:pPr>
      <w:r w:rsidRPr="0040537B">
        <w:t xml:space="preserve">Date: _____________                                              </w:t>
      </w:r>
      <w:r w:rsidR="00400548" w:rsidRPr="0040537B">
        <w:t>Respectfully Submitted,</w:t>
      </w:r>
    </w:p>
    <w:p w14:paraId="06CDD6B1" w14:textId="09AFCDDD" w:rsidR="00400548" w:rsidRPr="0040537B" w:rsidRDefault="749123E9" w:rsidP="59DCB07D">
      <w:pPr>
        <w:widowControl w:val="0"/>
        <w:spacing w:line="480" w:lineRule="auto"/>
        <w:jc w:val="both"/>
      </w:pPr>
      <w:r w:rsidRPr="0040537B">
        <w:t xml:space="preserve">                                                                                   ______________________</w:t>
      </w:r>
    </w:p>
    <w:p w14:paraId="4A030A16" w14:textId="2B6AD43C" w:rsidR="00400548" w:rsidRPr="0040537B" w:rsidRDefault="652258C4" w:rsidP="59DCB07D">
      <w:pPr>
        <w:widowControl w:val="0"/>
        <w:spacing w:line="480" w:lineRule="auto"/>
        <w:jc w:val="both"/>
      </w:pPr>
      <w:r w:rsidRPr="0040537B">
        <w:t xml:space="preserve">                                                                                   [</w:t>
      </w:r>
      <w:r w:rsidRPr="0040537B">
        <w:rPr>
          <w:highlight w:val="yellow"/>
        </w:rPr>
        <w:t>Attorney Name</w:t>
      </w:r>
      <w:r w:rsidRPr="0040537B">
        <w:t>]</w:t>
      </w:r>
      <w:r w:rsidR="00400548" w:rsidRPr="0040537B">
        <w:rPr>
          <w:u w:val="single"/>
        </w:rPr>
        <w:tab/>
      </w:r>
      <w:r w:rsidR="00400548" w:rsidRPr="0040537B">
        <w:rPr>
          <w:u w:val="single"/>
        </w:rPr>
        <w:tab/>
      </w:r>
    </w:p>
    <w:p w14:paraId="71A6CD4C" w14:textId="52BEBA4D" w:rsidR="00400548" w:rsidRPr="0040537B" w:rsidRDefault="00292403" w:rsidP="00400548">
      <w:pPr>
        <w:widowControl w:val="0"/>
        <w:ind w:firstLine="720"/>
      </w:pPr>
      <w:r w:rsidRPr="0040537B">
        <w:tab/>
      </w:r>
      <w:r w:rsidRPr="0040537B">
        <w:tab/>
      </w:r>
      <w:r w:rsidRPr="0040537B">
        <w:tab/>
      </w:r>
      <w:r w:rsidRPr="0040537B">
        <w:tab/>
      </w:r>
      <w:r w:rsidRPr="0040537B">
        <w:tab/>
      </w:r>
      <w:r w:rsidRPr="0040537B">
        <w:tab/>
        <w:t xml:space="preserve">EOIR No. </w:t>
      </w:r>
      <w:r w:rsidR="00F22ED0" w:rsidRPr="0040537B">
        <w:rPr>
          <w:highlight w:val="yellow"/>
        </w:rPr>
        <w:t>[####</w:t>
      </w:r>
      <w:r w:rsidR="00F22ED0" w:rsidRPr="0040537B">
        <w:t>]</w:t>
      </w:r>
      <w:r w:rsidR="008A6990" w:rsidRPr="0040537B">
        <w:t xml:space="preserve"> </w:t>
      </w:r>
    </w:p>
    <w:p w14:paraId="1FBEC5A5" w14:textId="5C13BD90" w:rsidR="00400548" w:rsidRPr="0040537B" w:rsidRDefault="00400548" w:rsidP="00F22ED0">
      <w:pPr>
        <w:widowControl w:val="0"/>
        <w:ind w:firstLine="720"/>
      </w:pPr>
      <w:r w:rsidRPr="0040537B">
        <w:tab/>
      </w:r>
      <w:r w:rsidRPr="0040537B">
        <w:tab/>
      </w:r>
      <w:r w:rsidRPr="0040537B">
        <w:tab/>
      </w:r>
      <w:r w:rsidRPr="0040537B">
        <w:tab/>
      </w:r>
      <w:r w:rsidRPr="0040537B">
        <w:tab/>
      </w:r>
      <w:r w:rsidRPr="0040537B">
        <w:tab/>
      </w:r>
      <w:r w:rsidR="00F22ED0" w:rsidRPr="0040537B">
        <w:t>[</w:t>
      </w:r>
      <w:r w:rsidR="00F22ED0" w:rsidRPr="0040537B">
        <w:rPr>
          <w:highlight w:val="yellow"/>
        </w:rPr>
        <w:t>Attorney Address</w:t>
      </w:r>
      <w:r w:rsidR="00F22ED0" w:rsidRPr="0040537B">
        <w:t>]</w:t>
      </w:r>
    </w:p>
    <w:p w14:paraId="5F2C1B39" w14:textId="39F7B2C7" w:rsidR="00292403" w:rsidRPr="0040537B" w:rsidRDefault="008A6990" w:rsidP="59DCB07D">
      <w:pPr>
        <w:widowControl w:val="0"/>
        <w:ind w:left="4320" w:right="-180" w:firstLine="720"/>
      </w:pPr>
      <w:r w:rsidRPr="0040537B">
        <w:t>Tel</w:t>
      </w:r>
      <w:proofErr w:type="gramStart"/>
      <w:r w:rsidRPr="0040537B">
        <w:t xml:space="preserve">:  </w:t>
      </w:r>
      <w:r w:rsidR="00F22ED0" w:rsidRPr="0040537B">
        <w:t>[</w:t>
      </w:r>
      <w:proofErr w:type="gramEnd"/>
      <w:r w:rsidR="00F22ED0" w:rsidRPr="0040537B">
        <w:rPr>
          <w:highlight w:val="yellow"/>
        </w:rPr>
        <w:t>###-###-####</w:t>
      </w:r>
      <w:r w:rsidR="00F22ED0" w:rsidRPr="0040537B">
        <w:t>]</w:t>
      </w:r>
    </w:p>
    <w:p w14:paraId="5575C10E" w14:textId="7A1BAC70" w:rsidR="00400548" w:rsidRPr="0040537B" w:rsidRDefault="00400548" w:rsidP="00400548">
      <w:pPr>
        <w:ind w:firstLine="720"/>
      </w:pPr>
      <w:r w:rsidRPr="0040537B">
        <w:tab/>
      </w:r>
      <w:r w:rsidRPr="0040537B">
        <w:tab/>
      </w:r>
      <w:r w:rsidRPr="0040537B">
        <w:tab/>
      </w:r>
      <w:r w:rsidRPr="0040537B">
        <w:tab/>
      </w:r>
      <w:r w:rsidRPr="0040537B">
        <w:tab/>
      </w:r>
      <w:r w:rsidRPr="0040537B">
        <w:tab/>
        <w:t>Pro Bono Counsel for Respondent</w:t>
      </w:r>
      <w:r w:rsidR="00EA72B6" w:rsidRPr="0040537B">
        <w:t>s</w:t>
      </w:r>
    </w:p>
    <w:p w14:paraId="48893191" w14:textId="77777777" w:rsidR="00353F2C" w:rsidRPr="0040537B" w:rsidRDefault="00353F2C" w:rsidP="00353F2C"/>
    <w:p w14:paraId="7611A286" w14:textId="3E412606" w:rsidR="00F6489B" w:rsidRDefault="00F6489B" w:rsidP="59DCB07D">
      <w:pPr>
        <w:jc w:val="center"/>
        <w:rPr>
          <w:b/>
          <w:bCs/>
        </w:rPr>
      </w:pPr>
    </w:p>
    <w:p w14:paraId="645C81BB" w14:textId="4BE9BCB3" w:rsidR="0040537B" w:rsidRDefault="0040537B" w:rsidP="59DCB07D">
      <w:pPr>
        <w:jc w:val="center"/>
        <w:rPr>
          <w:b/>
          <w:bCs/>
        </w:rPr>
      </w:pPr>
    </w:p>
    <w:p w14:paraId="60F8E9BB" w14:textId="482B8872" w:rsidR="0040537B" w:rsidRDefault="0040537B" w:rsidP="59DCB07D">
      <w:pPr>
        <w:jc w:val="center"/>
        <w:rPr>
          <w:b/>
          <w:bCs/>
        </w:rPr>
      </w:pPr>
    </w:p>
    <w:p w14:paraId="491E4B44" w14:textId="2A3A3EFB" w:rsidR="0040537B" w:rsidRDefault="0040537B" w:rsidP="59DCB07D">
      <w:pPr>
        <w:jc w:val="center"/>
        <w:rPr>
          <w:b/>
          <w:bCs/>
        </w:rPr>
      </w:pPr>
    </w:p>
    <w:p w14:paraId="178EDD68" w14:textId="5ED0976D" w:rsidR="0040537B" w:rsidRDefault="0040537B" w:rsidP="59DCB07D">
      <w:pPr>
        <w:jc w:val="center"/>
        <w:rPr>
          <w:b/>
          <w:bCs/>
        </w:rPr>
      </w:pPr>
    </w:p>
    <w:p w14:paraId="034E16BB" w14:textId="65CAA726" w:rsidR="0040537B" w:rsidRDefault="0040537B" w:rsidP="59DCB07D">
      <w:pPr>
        <w:jc w:val="center"/>
        <w:rPr>
          <w:b/>
          <w:bCs/>
        </w:rPr>
      </w:pPr>
    </w:p>
    <w:p w14:paraId="2A7B44E2" w14:textId="560E680B" w:rsidR="0040537B" w:rsidRDefault="0040537B" w:rsidP="59DCB07D">
      <w:pPr>
        <w:jc w:val="center"/>
        <w:rPr>
          <w:b/>
          <w:bCs/>
        </w:rPr>
      </w:pPr>
    </w:p>
    <w:p w14:paraId="01BA54F4" w14:textId="6459B7C8" w:rsidR="0040537B" w:rsidRDefault="0040537B" w:rsidP="59DCB07D">
      <w:pPr>
        <w:jc w:val="center"/>
        <w:rPr>
          <w:b/>
          <w:bCs/>
        </w:rPr>
      </w:pPr>
    </w:p>
    <w:p w14:paraId="60EC54C4" w14:textId="657CBD44" w:rsidR="0040537B" w:rsidRDefault="0040537B" w:rsidP="59DCB07D">
      <w:pPr>
        <w:jc w:val="center"/>
        <w:rPr>
          <w:b/>
          <w:bCs/>
        </w:rPr>
      </w:pPr>
    </w:p>
    <w:p w14:paraId="7D75C047" w14:textId="295E572F" w:rsidR="0040537B" w:rsidRDefault="0040537B" w:rsidP="59DCB07D">
      <w:pPr>
        <w:jc w:val="center"/>
        <w:rPr>
          <w:b/>
          <w:bCs/>
        </w:rPr>
      </w:pPr>
    </w:p>
    <w:p w14:paraId="2343756D" w14:textId="6DFC97C8" w:rsidR="0040537B" w:rsidRDefault="0040537B" w:rsidP="59DCB07D">
      <w:pPr>
        <w:jc w:val="center"/>
        <w:rPr>
          <w:b/>
          <w:bCs/>
        </w:rPr>
      </w:pPr>
    </w:p>
    <w:p w14:paraId="0E57D4E9" w14:textId="5A8FAEDB" w:rsidR="0040537B" w:rsidRDefault="0040537B" w:rsidP="59DCB07D">
      <w:pPr>
        <w:jc w:val="center"/>
        <w:rPr>
          <w:b/>
          <w:bCs/>
        </w:rPr>
      </w:pPr>
    </w:p>
    <w:p w14:paraId="5533FAF2" w14:textId="462F0BA0" w:rsidR="0040537B" w:rsidRDefault="0040537B" w:rsidP="59DCB07D">
      <w:pPr>
        <w:jc w:val="center"/>
        <w:rPr>
          <w:b/>
          <w:bCs/>
        </w:rPr>
      </w:pPr>
    </w:p>
    <w:p w14:paraId="15DDE0AE" w14:textId="7C0127BB" w:rsidR="0040537B" w:rsidRDefault="0040537B" w:rsidP="59DCB07D">
      <w:pPr>
        <w:jc w:val="center"/>
        <w:rPr>
          <w:b/>
          <w:bCs/>
        </w:rPr>
      </w:pPr>
    </w:p>
    <w:p w14:paraId="535E3DCC" w14:textId="6175A787" w:rsidR="0040537B" w:rsidRDefault="0040537B" w:rsidP="59DCB07D">
      <w:pPr>
        <w:jc w:val="center"/>
        <w:rPr>
          <w:b/>
          <w:bCs/>
        </w:rPr>
      </w:pPr>
    </w:p>
    <w:p w14:paraId="79A8DFE0" w14:textId="5EA17B8D" w:rsidR="0040537B" w:rsidRDefault="0040537B" w:rsidP="59DCB07D">
      <w:pPr>
        <w:jc w:val="center"/>
        <w:rPr>
          <w:b/>
          <w:bCs/>
        </w:rPr>
      </w:pPr>
    </w:p>
    <w:p w14:paraId="740DAEB4" w14:textId="4BF43177" w:rsidR="0040537B" w:rsidRDefault="0040537B" w:rsidP="59DCB07D">
      <w:pPr>
        <w:jc w:val="center"/>
        <w:rPr>
          <w:b/>
          <w:bCs/>
        </w:rPr>
      </w:pPr>
    </w:p>
    <w:p w14:paraId="721A88A8" w14:textId="7EF97A7B" w:rsidR="0040537B" w:rsidRDefault="0040537B" w:rsidP="59DCB07D">
      <w:pPr>
        <w:jc w:val="center"/>
        <w:rPr>
          <w:b/>
          <w:bCs/>
        </w:rPr>
      </w:pPr>
    </w:p>
    <w:p w14:paraId="43DCBECA" w14:textId="069019D6" w:rsidR="0040537B" w:rsidRDefault="0040537B" w:rsidP="59DCB07D">
      <w:pPr>
        <w:jc w:val="center"/>
        <w:rPr>
          <w:b/>
          <w:bCs/>
        </w:rPr>
      </w:pPr>
    </w:p>
    <w:p w14:paraId="613BE109" w14:textId="5134FC3F" w:rsidR="0040537B" w:rsidRDefault="0040537B" w:rsidP="59DCB07D">
      <w:pPr>
        <w:jc w:val="center"/>
        <w:rPr>
          <w:b/>
          <w:bCs/>
        </w:rPr>
      </w:pPr>
    </w:p>
    <w:p w14:paraId="78BDDEE4" w14:textId="271CC126" w:rsidR="0040537B" w:rsidRDefault="0040537B" w:rsidP="59DCB07D">
      <w:pPr>
        <w:jc w:val="center"/>
        <w:rPr>
          <w:b/>
          <w:bCs/>
        </w:rPr>
      </w:pPr>
    </w:p>
    <w:p w14:paraId="152A8D13" w14:textId="1C72C335" w:rsidR="0040537B" w:rsidRDefault="0040537B" w:rsidP="59DCB07D">
      <w:pPr>
        <w:jc w:val="center"/>
        <w:rPr>
          <w:b/>
          <w:bCs/>
        </w:rPr>
      </w:pPr>
    </w:p>
    <w:p w14:paraId="79B78FA8" w14:textId="120F2435" w:rsidR="0040537B" w:rsidRDefault="0040537B" w:rsidP="59DCB07D">
      <w:pPr>
        <w:jc w:val="center"/>
        <w:rPr>
          <w:b/>
          <w:bCs/>
        </w:rPr>
      </w:pPr>
    </w:p>
    <w:p w14:paraId="69ECC89D" w14:textId="3BD91430" w:rsidR="0040537B" w:rsidRDefault="0040537B" w:rsidP="59DCB07D">
      <w:pPr>
        <w:jc w:val="center"/>
        <w:rPr>
          <w:b/>
          <w:bCs/>
        </w:rPr>
      </w:pPr>
    </w:p>
    <w:p w14:paraId="11E85786" w14:textId="19725A3E" w:rsidR="0040537B" w:rsidRDefault="0040537B" w:rsidP="59DCB07D">
      <w:pPr>
        <w:jc w:val="center"/>
        <w:rPr>
          <w:b/>
          <w:bCs/>
        </w:rPr>
      </w:pPr>
    </w:p>
    <w:p w14:paraId="304E5283" w14:textId="1FD9BC6B" w:rsidR="00F6489B" w:rsidRDefault="00F6489B" w:rsidP="0040537B">
      <w:pPr>
        <w:rPr>
          <w:b/>
          <w:bCs/>
        </w:rPr>
      </w:pPr>
    </w:p>
    <w:p w14:paraId="7F1E2830" w14:textId="42F8B90A" w:rsidR="00CF1F05" w:rsidRDefault="00CF1F05" w:rsidP="0040537B"/>
    <w:p w14:paraId="5ADF9B5C" w14:textId="1ADB01F4" w:rsidR="00CF1F05" w:rsidRDefault="00CF1F05" w:rsidP="0040537B"/>
    <w:p w14:paraId="5EE6AAEE" w14:textId="77777777" w:rsidR="00CF1F05" w:rsidRPr="0040537B" w:rsidRDefault="00CF1F05" w:rsidP="0040537B"/>
    <w:p w14:paraId="314FA78D" w14:textId="77777777" w:rsidR="0040537B" w:rsidRPr="002A1B75" w:rsidRDefault="0040537B" w:rsidP="0040537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u w:color="000000"/>
          <w:bdr w:val="nil"/>
          <w:lang w:val="de-DE"/>
        </w:rPr>
      </w:pPr>
      <w:bookmarkStart w:id="1" w:name="_Hlk51589945"/>
      <w:r w:rsidRPr="002A1B75">
        <w:rPr>
          <w:rFonts w:eastAsia="Arial Unicode MS" w:cs="Arial Unicode MS"/>
          <w:b/>
          <w:bCs/>
          <w:color w:val="000000"/>
          <w:u w:color="000000"/>
          <w:bdr w:val="nil"/>
        </w:rPr>
        <w:lastRenderedPageBreak/>
        <w:t>UNITED STATES DEPARTMENT OF JUSTICE</w:t>
      </w:r>
    </w:p>
    <w:p w14:paraId="57DB8804" w14:textId="77777777" w:rsidR="0040537B" w:rsidRPr="002A1B75" w:rsidRDefault="0040537B" w:rsidP="0040537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u w:color="000000"/>
          <w:bdr w:val="nil"/>
          <w:lang w:val="de-DE"/>
        </w:rPr>
      </w:pPr>
      <w:r w:rsidRPr="002A1B75">
        <w:rPr>
          <w:rFonts w:eastAsia="Arial Unicode MS" w:cs="Arial Unicode MS"/>
          <w:b/>
          <w:bCs/>
          <w:color w:val="000000"/>
          <w:u w:color="000000"/>
          <w:bdr w:val="nil"/>
        </w:rPr>
        <w:t>EXECUTIVE OFFICE FOR IMMIGRATION REVIEW</w:t>
      </w:r>
    </w:p>
    <w:p w14:paraId="1BFDD959" w14:textId="77777777" w:rsidR="0040537B" w:rsidRPr="002A1B75" w:rsidRDefault="0040537B" w:rsidP="0040537B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center"/>
        <w:rPr>
          <w:rFonts w:eastAsia="Arial Unicode MS" w:cs="Arial Unicode MS"/>
          <w:b/>
          <w:bCs/>
          <w:color w:val="000000"/>
          <w:u w:color="000000"/>
          <w:bdr w:val="nil"/>
          <w:lang w:val="de-DE"/>
        </w:rPr>
      </w:pPr>
      <w:r w:rsidRPr="002A1B75">
        <w:rPr>
          <w:rFonts w:eastAsia="Arial Unicode MS" w:cs="Arial Unicode MS"/>
          <w:b/>
          <w:bCs/>
          <w:color w:val="000000"/>
          <w:u w:color="000000"/>
          <w:bdr w:val="nil"/>
        </w:rPr>
        <w:t>NEW YORK - FEDERAL PLAZA IMMIGRATION COURT</w:t>
      </w:r>
    </w:p>
    <w:p w14:paraId="7487E147" w14:textId="77777777" w:rsidR="0040537B" w:rsidRPr="002A1B75" w:rsidRDefault="0040537B" w:rsidP="0040537B">
      <w:pPr>
        <w:jc w:val="center"/>
        <w:rPr>
          <w:b/>
          <w:bCs/>
        </w:rPr>
      </w:pPr>
      <w:r w:rsidRPr="002A1B75">
        <w:rPr>
          <w:b/>
          <w:bCs/>
        </w:rPr>
        <w:t>NEW YORK, NEW YORK</w:t>
      </w:r>
    </w:p>
    <w:p w14:paraId="1BDA589B" w14:textId="77777777" w:rsidR="0040537B" w:rsidRPr="002A1B75" w:rsidRDefault="0040537B" w:rsidP="0040537B">
      <w:pPr>
        <w:autoSpaceDE w:val="0"/>
        <w:autoSpaceDN w:val="0"/>
        <w:adjustRightInd w:val="0"/>
        <w:jc w:val="center"/>
        <w:rPr>
          <w:bCs/>
        </w:rPr>
      </w:pPr>
    </w:p>
    <w:p w14:paraId="2285F6DF" w14:textId="77777777" w:rsidR="0040537B" w:rsidRPr="002A1B75" w:rsidRDefault="0040537B" w:rsidP="0040537B">
      <w:r w:rsidRPr="002A1B75">
        <w:t xml:space="preserve">In the Matter of:   </w:t>
      </w:r>
      <w:r w:rsidRPr="002A1B75">
        <w:tab/>
      </w:r>
      <w:r w:rsidRPr="002A1B75">
        <w:rPr>
          <w:b/>
          <w:bCs/>
          <w:color w:val="FF0000"/>
          <w:lang w:val="pt-BR"/>
        </w:rPr>
        <w:t xml:space="preserve">First name, LAST </w:t>
      </w:r>
      <w:commentRangeStart w:id="2"/>
      <w:r w:rsidRPr="002A1B75">
        <w:rPr>
          <w:b/>
          <w:bCs/>
          <w:color w:val="FF0000"/>
          <w:lang w:val="pt-BR"/>
        </w:rPr>
        <w:t>NAME</w:t>
      </w:r>
      <w:commentRangeEnd w:id="2"/>
      <w:r w:rsidRPr="002A1B75">
        <w:rPr>
          <w:sz w:val="16"/>
          <w:szCs w:val="16"/>
        </w:rPr>
        <w:commentReference w:id="2"/>
      </w:r>
      <w:r w:rsidRPr="002A1B75">
        <w:rPr>
          <w:b/>
          <w:bCs/>
          <w:color w:val="FF0000"/>
          <w:lang w:val="pt-BR"/>
        </w:rPr>
        <w:t xml:space="preserve">                              </w:t>
      </w:r>
      <w:r w:rsidRPr="002A1B75">
        <w:rPr>
          <w:lang w:val="pt-BR"/>
        </w:rPr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  <w:proofErr w:type="gramStart"/>
      <w:r w:rsidRPr="002A1B75">
        <w:rPr>
          <w:b/>
          <w:bCs/>
        </w:rPr>
        <w:t>A</w:t>
      </w:r>
      <w:proofErr w:type="gramEnd"/>
      <w:r w:rsidRPr="002A1B75">
        <w:rPr>
          <w:b/>
          <w:bCs/>
        </w:rPr>
        <w:t xml:space="preserve"> </w:t>
      </w:r>
      <w:r w:rsidRPr="002A1B75">
        <w:rPr>
          <w:b/>
          <w:bCs/>
          <w:color w:val="FF0000"/>
        </w:rPr>
        <w:t>XXX-XXX-XXX</w:t>
      </w:r>
    </w:p>
    <w:p w14:paraId="085C8435" w14:textId="77777777" w:rsidR="0040537B" w:rsidRPr="002A1B75" w:rsidRDefault="0040537B" w:rsidP="0040537B">
      <w:r w:rsidRPr="002A1B75"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  <w:r w:rsidRPr="002A1B75">
        <w:tab/>
      </w:r>
    </w:p>
    <w:p w14:paraId="6048ABC3" w14:textId="77777777" w:rsidR="0040537B" w:rsidRPr="002A1B75" w:rsidRDefault="0040537B" w:rsidP="0040537B">
      <w:pPr>
        <w:jc w:val="center"/>
        <w:rPr>
          <w:rFonts w:cs="Arial"/>
          <w:b/>
          <w:u w:val="single"/>
        </w:rPr>
      </w:pPr>
      <w:r w:rsidRPr="002A1B75">
        <w:rPr>
          <w:rFonts w:cs="Arial"/>
          <w:b/>
          <w:u w:val="single"/>
        </w:rPr>
        <w:t>ORDER OF THE IMMIGRATION JUDGE</w:t>
      </w:r>
    </w:p>
    <w:p w14:paraId="5EF22EC1" w14:textId="77777777" w:rsidR="0040537B" w:rsidRPr="002A1B75" w:rsidRDefault="0040537B" w:rsidP="0040537B">
      <w:pPr>
        <w:rPr>
          <w:rFonts w:cs="Arial"/>
        </w:rPr>
      </w:pPr>
    </w:p>
    <w:p w14:paraId="0BF896EE" w14:textId="77777777" w:rsidR="0040537B" w:rsidRPr="002A1B75" w:rsidRDefault="0040537B" w:rsidP="0040537B">
      <w:pPr>
        <w:ind w:left="-90" w:right="-180"/>
        <w:rPr>
          <w:rFonts w:cs="Arial"/>
        </w:rPr>
      </w:pPr>
      <w:r w:rsidRPr="002A1B75">
        <w:rPr>
          <w:rFonts w:cs="Arial"/>
        </w:rPr>
        <w:t>Upon consideration of the respondent’s Motion for [TYPE OF MOTION], it is</w:t>
      </w:r>
    </w:p>
    <w:p w14:paraId="5AC2E2C1" w14:textId="77777777" w:rsidR="0040537B" w:rsidRPr="002A1B75" w:rsidRDefault="0040537B" w:rsidP="0040537B">
      <w:pPr>
        <w:ind w:left="-90" w:right="-180"/>
        <w:rPr>
          <w:rFonts w:cs="Arial"/>
        </w:rPr>
      </w:pPr>
      <w:r w:rsidRPr="002A1B75">
        <w:rPr>
          <w:rFonts w:cs="Arial"/>
        </w:rPr>
        <w:t xml:space="preserve">HEREBY ORDERED that the Motion be    </w:t>
      </w:r>
      <w:r w:rsidRPr="002A1B75">
        <w:rPr>
          <w:rFonts w:ascii="Wingdings" w:eastAsia="Wingdings" w:hAnsi="Wingdings" w:cs="Wingdings"/>
        </w:rPr>
        <w:t></w:t>
      </w:r>
      <w:r w:rsidRPr="002A1B75">
        <w:rPr>
          <w:rFonts w:cs="Arial"/>
        </w:rPr>
        <w:t xml:space="preserve">   </w:t>
      </w:r>
      <w:r w:rsidRPr="002A1B75">
        <w:rPr>
          <w:rFonts w:cs="Arial"/>
          <w:b/>
        </w:rPr>
        <w:t xml:space="preserve">GRANTED     </w:t>
      </w:r>
      <w:r w:rsidRPr="002A1B75">
        <w:rPr>
          <w:rFonts w:ascii="Wingdings" w:eastAsia="Wingdings" w:hAnsi="Wingdings" w:cs="Wingdings"/>
          <w:b/>
        </w:rPr>
        <w:t></w:t>
      </w:r>
      <w:r w:rsidRPr="002A1B75">
        <w:rPr>
          <w:rFonts w:cs="Arial"/>
          <w:b/>
        </w:rPr>
        <w:t xml:space="preserve"> DENIED   </w:t>
      </w:r>
      <w:r w:rsidRPr="002A1B75">
        <w:rPr>
          <w:rFonts w:cs="Arial"/>
        </w:rPr>
        <w:t>because:</w:t>
      </w:r>
    </w:p>
    <w:p w14:paraId="0181EC18" w14:textId="77777777" w:rsidR="0040537B" w:rsidRPr="002A1B75" w:rsidRDefault="0040537B" w:rsidP="0040537B">
      <w:pPr>
        <w:ind w:right="-634" w:firstLine="720"/>
        <w:rPr>
          <w:rFonts w:cs="Arial"/>
        </w:rPr>
      </w:pPr>
    </w:p>
    <w:p w14:paraId="704B105C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</w:tabs>
        <w:spacing w:line="360" w:lineRule="auto"/>
        <w:ind w:left="720" w:hanging="360"/>
        <w:rPr>
          <w:rFonts w:cs="Arial"/>
        </w:rPr>
      </w:pPr>
      <w:r w:rsidRPr="002A1B75">
        <w:rPr>
          <w:rFonts w:cs="Arial"/>
        </w:rPr>
        <w:t>DHS does not oppose the motion.</w:t>
      </w:r>
    </w:p>
    <w:p w14:paraId="0ABF89BF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</w:tabs>
        <w:spacing w:line="360" w:lineRule="auto"/>
        <w:ind w:left="720" w:hanging="360"/>
        <w:rPr>
          <w:rFonts w:cs="Arial"/>
        </w:rPr>
      </w:pPr>
      <w:r w:rsidRPr="002A1B75">
        <w:rPr>
          <w:rFonts w:cs="Arial"/>
        </w:rPr>
        <w:t>The respondent does not oppose the motion.</w:t>
      </w:r>
    </w:p>
    <w:p w14:paraId="711407D3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</w:tabs>
        <w:spacing w:line="360" w:lineRule="auto"/>
        <w:ind w:left="720" w:hanging="360"/>
        <w:rPr>
          <w:rFonts w:cs="Arial"/>
        </w:rPr>
      </w:pPr>
      <w:r w:rsidRPr="002A1B75">
        <w:rPr>
          <w:rFonts w:cs="Arial"/>
        </w:rPr>
        <w:t>A response to the motion has not been filed with the court.</w:t>
      </w:r>
    </w:p>
    <w:p w14:paraId="287D26A2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</w:tabs>
        <w:spacing w:line="360" w:lineRule="auto"/>
        <w:ind w:left="720" w:hanging="360"/>
        <w:rPr>
          <w:rFonts w:cs="Arial"/>
        </w:rPr>
      </w:pPr>
      <w:r w:rsidRPr="002A1B75">
        <w:rPr>
          <w:rFonts w:cs="Arial"/>
        </w:rPr>
        <w:t>Good cause has been established for the motion.</w:t>
      </w:r>
    </w:p>
    <w:p w14:paraId="643FEDCA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</w:tabs>
        <w:spacing w:line="360" w:lineRule="auto"/>
        <w:ind w:left="720" w:hanging="360"/>
        <w:rPr>
          <w:rFonts w:cs="Arial"/>
        </w:rPr>
      </w:pPr>
      <w:r w:rsidRPr="002A1B75">
        <w:rPr>
          <w:rFonts w:cs="Arial"/>
        </w:rPr>
        <w:t>The court agrees with the reasons stated in the opposition to the motion.</w:t>
      </w:r>
    </w:p>
    <w:p w14:paraId="03924F87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</w:tabs>
        <w:spacing w:line="360" w:lineRule="auto"/>
        <w:ind w:left="720" w:hanging="360"/>
        <w:rPr>
          <w:rFonts w:cs="Arial"/>
        </w:rPr>
      </w:pPr>
      <w:r w:rsidRPr="002A1B75">
        <w:rPr>
          <w:rFonts w:cs="Arial"/>
        </w:rPr>
        <w:t>The motion is untimely per ___________________________.</w:t>
      </w:r>
    </w:p>
    <w:p w14:paraId="1F01AC29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  <w:tab w:val="right" w:leader="underscore" w:pos="8730"/>
        </w:tabs>
        <w:spacing w:line="360" w:lineRule="auto"/>
        <w:ind w:left="720" w:right="-450" w:hanging="360"/>
        <w:rPr>
          <w:rFonts w:cs="Arial"/>
        </w:rPr>
      </w:pPr>
      <w:r w:rsidRPr="002A1B75">
        <w:rPr>
          <w:rFonts w:cs="Arial"/>
        </w:rPr>
        <w:t xml:space="preserve">Other: </w:t>
      </w:r>
      <w:r w:rsidRPr="002A1B75">
        <w:rPr>
          <w:rFonts w:cs="Arial"/>
        </w:rPr>
        <w:tab/>
        <w:t>.</w:t>
      </w:r>
    </w:p>
    <w:p w14:paraId="1E366AA0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</w:tabs>
        <w:spacing w:line="360" w:lineRule="auto"/>
        <w:ind w:left="720" w:right="-360" w:hanging="360"/>
        <w:rPr>
          <w:rFonts w:cs="Arial"/>
        </w:rPr>
      </w:pPr>
      <w:r w:rsidRPr="002A1B75">
        <w:rPr>
          <w:rFonts w:cs="Arial"/>
        </w:rPr>
        <w:t>The date of the rescheduled individual hearing is ___________________________.</w:t>
      </w:r>
    </w:p>
    <w:p w14:paraId="28A54BC7" w14:textId="77777777" w:rsidR="0040537B" w:rsidRPr="002A1B75" w:rsidRDefault="0040537B" w:rsidP="0040537B">
      <w:pPr>
        <w:spacing w:line="360" w:lineRule="auto"/>
        <w:rPr>
          <w:rFonts w:cs="Arial"/>
        </w:rPr>
      </w:pPr>
      <w:r w:rsidRPr="002A1B75">
        <w:rPr>
          <w:rFonts w:cs="Arial"/>
        </w:rPr>
        <w:t>Deadlines:</w:t>
      </w:r>
    </w:p>
    <w:p w14:paraId="6858C7FD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</w:tabs>
        <w:spacing w:line="360" w:lineRule="auto"/>
        <w:ind w:left="720" w:hanging="360"/>
        <w:rPr>
          <w:rFonts w:cs="Arial"/>
        </w:rPr>
      </w:pPr>
      <w:r w:rsidRPr="002A1B75">
        <w:rPr>
          <w:rFonts w:cs="Arial"/>
        </w:rPr>
        <w:t>The application(s) for relief must be filed by _____________________________.</w:t>
      </w:r>
    </w:p>
    <w:p w14:paraId="30FD25AE" w14:textId="77777777" w:rsidR="0040537B" w:rsidRPr="002A1B75" w:rsidRDefault="0040537B" w:rsidP="0040537B">
      <w:pPr>
        <w:numPr>
          <w:ilvl w:val="0"/>
          <w:numId w:val="2"/>
        </w:numPr>
        <w:tabs>
          <w:tab w:val="num" w:pos="720"/>
        </w:tabs>
        <w:spacing w:line="360" w:lineRule="auto"/>
        <w:ind w:left="720" w:hanging="360"/>
        <w:rPr>
          <w:rFonts w:cs="Arial"/>
        </w:rPr>
      </w:pPr>
      <w:r w:rsidRPr="002A1B75">
        <w:rPr>
          <w:rFonts w:cs="Arial"/>
        </w:rPr>
        <w:t>The respondent must comply with DHS biometrics instructions by ___________.</w:t>
      </w:r>
    </w:p>
    <w:p w14:paraId="7A9B45D8" w14:textId="77777777" w:rsidR="0040537B" w:rsidRPr="002A1B75" w:rsidRDefault="0040537B" w:rsidP="0040537B">
      <w:pPr>
        <w:spacing w:line="360" w:lineRule="auto"/>
        <w:ind w:left="720"/>
        <w:rPr>
          <w:rFonts w:cs="Arial"/>
        </w:rPr>
      </w:pPr>
    </w:p>
    <w:p w14:paraId="31D3742B" w14:textId="77777777" w:rsidR="0040537B" w:rsidRPr="002A1B75" w:rsidRDefault="0040537B" w:rsidP="0040537B">
      <w:pPr>
        <w:rPr>
          <w:rFonts w:cs="Arial"/>
        </w:rPr>
      </w:pPr>
      <w:r w:rsidRPr="002A1B75">
        <w:rPr>
          <w:rFonts w:cs="Arial"/>
        </w:rPr>
        <w:t>Date: ___________________</w:t>
      </w:r>
      <w:r w:rsidRPr="002A1B75">
        <w:rPr>
          <w:rFonts w:cs="Arial"/>
        </w:rPr>
        <w:tab/>
      </w:r>
      <w:r w:rsidRPr="002A1B75">
        <w:rPr>
          <w:rFonts w:cs="Arial"/>
        </w:rPr>
        <w:tab/>
      </w:r>
      <w:r w:rsidRPr="002A1B75">
        <w:rPr>
          <w:rFonts w:cs="Arial"/>
        </w:rPr>
        <w:tab/>
      </w:r>
      <w:r w:rsidRPr="002A1B75">
        <w:rPr>
          <w:rFonts w:cs="Arial"/>
        </w:rPr>
        <w:softHyphen/>
      </w:r>
      <w:r w:rsidRPr="002A1B75">
        <w:rPr>
          <w:rFonts w:cs="Arial"/>
        </w:rPr>
        <w:softHyphen/>
      </w:r>
      <w:r w:rsidRPr="002A1B75">
        <w:rPr>
          <w:rFonts w:cs="Arial"/>
        </w:rPr>
        <w:softHyphen/>
      </w:r>
      <w:r w:rsidRPr="002A1B75">
        <w:rPr>
          <w:rFonts w:cs="Arial"/>
        </w:rPr>
        <w:softHyphen/>
        <w:t>____________________________</w:t>
      </w:r>
    </w:p>
    <w:p w14:paraId="181C6379" w14:textId="77777777" w:rsidR="0040537B" w:rsidRPr="002A1B75" w:rsidRDefault="0040537B" w:rsidP="0040537B">
      <w:pPr>
        <w:rPr>
          <w:rFonts w:cs="Arial"/>
        </w:rPr>
      </w:pPr>
      <w:r w:rsidRPr="002A1B75">
        <w:rPr>
          <w:rFonts w:cs="Arial"/>
        </w:rPr>
        <w:t xml:space="preserve">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2A1B75">
        <w:rPr>
          <w:rFonts w:cs="Arial"/>
        </w:rPr>
        <w:t xml:space="preserve"> United States Immigration Judge</w:t>
      </w:r>
    </w:p>
    <w:p w14:paraId="1420E83C" w14:textId="77777777" w:rsidR="0040537B" w:rsidRPr="002A1B75" w:rsidRDefault="0040537B" w:rsidP="0040537B">
      <w:pPr>
        <w:rPr>
          <w:rFonts w:cs="Arial"/>
        </w:rPr>
      </w:pPr>
    </w:p>
    <w:p w14:paraId="4D7A0004" w14:textId="77777777" w:rsidR="0040537B" w:rsidRPr="002A1B75" w:rsidRDefault="0040537B" w:rsidP="0040537B">
      <w:pPr>
        <w:rPr>
          <w:rFonts w:cs="Arial"/>
        </w:rPr>
      </w:pPr>
    </w:p>
    <w:p w14:paraId="5C5F7876" w14:textId="77777777" w:rsidR="0040537B" w:rsidRPr="002A1B75" w:rsidRDefault="0040537B" w:rsidP="0040537B">
      <w:pPr>
        <w:pBdr>
          <w:bottom w:val="single" w:sz="12" w:space="1" w:color="auto"/>
        </w:pBdr>
        <w:ind w:left="-720"/>
        <w:rPr>
          <w:rFonts w:cs="Arial"/>
        </w:rPr>
      </w:pPr>
    </w:p>
    <w:p w14:paraId="559D2CFE" w14:textId="77777777" w:rsidR="0040537B" w:rsidRPr="002A1B75" w:rsidRDefault="0040537B" w:rsidP="0040537B">
      <w:pPr>
        <w:ind w:left="-720"/>
        <w:jc w:val="center"/>
        <w:rPr>
          <w:rFonts w:cs="Arial"/>
          <w:b/>
          <w:bCs/>
        </w:rPr>
      </w:pPr>
      <w:r w:rsidRPr="002A1B75">
        <w:rPr>
          <w:rFonts w:cs="Arial"/>
          <w:b/>
          <w:bCs/>
        </w:rPr>
        <w:t>Certificate of Service</w:t>
      </w:r>
    </w:p>
    <w:p w14:paraId="09D3FC38" w14:textId="77777777" w:rsidR="0040537B" w:rsidRPr="002A1B75" w:rsidRDefault="0040537B" w:rsidP="0040537B">
      <w:pPr>
        <w:ind w:left="-720"/>
        <w:jc w:val="center"/>
        <w:rPr>
          <w:rFonts w:cs="Arial"/>
        </w:rPr>
      </w:pPr>
    </w:p>
    <w:p w14:paraId="247FB20F" w14:textId="77777777" w:rsidR="0040537B" w:rsidRPr="002A1B75" w:rsidRDefault="0040537B" w:rsidP="0040537B">
      <w:pPr>
        <w:ind w:left="-720"/>
        <w:rPr>
          <w:rFonts w:cs="Arial"/>
        </w:rPr>
      </w:pPr>
      <w:r w:rsidRPr="002A1B75">
        <w:rPr>
          <w:rFonts w:cs="Arial"/>
        </w:rPr>
        <w:t>This document was served by</w:t>
      </w:r>
      <w:proofErr w:type="gramStart"/>
      <w:r w:rsidRPr="002A1B75">
        <w:rPr>
          <w:rFonts w:cs="Arial"/>
        </w:rPr>
        <w:t>:  [</w:t>
      </w:r>
      <w:proofErr w:type="gramEnd"/>
      <w:r w:rsidRPr="002A1B75">
        <w:rPr>
          <w:rFonts w:cs="Arial"/>
        </w:rPr>
        <w:t xml:space="preserve">   ]  Mail</w:t>
      </w:r>
      <w:r w:rsidRPr="002A1B75">
        <w:rPr>
          <w:rFonts w:cs="Arial"/>
        </w:rPr>
        <w:tab/>
        <w:t>[   ] Personal Service</w:t>
      </w:r>
    </w:p>
    <w:p w14:paraId="51DEA863" w14:textId="77777777" w:rsidR="0040537B" w:rsidRPr="002A1B75" w:rsidRDefault="0040537B" w:rsidP="0040537B">
      <w:pPr>
        <w:ind w:left="-720"/>
        <w:rPr>
          <w:rFonts w:cs="Arial"/>
        </w:rPr>
      </w:pPr>
    </w:p>
    <w:p w14:paraId="65EECDFB" w14:textId="77777777" w:rsidR="0040537B" w:rsidRPr="002A1B75" w:rsidRDefault="0040537B" w:rsidP="0040537B">
      <w:pPr>
        <w:tabs>
          <w:tab w:val="left" w:pos="540"/>
        </w:tabs>
        <w:ind w:left="-720" w:right="-990"/>
        <w:rPr>
          <w:rFonts w:cs="Arial"/>
        </w:rPr>
      </w:pPr>
      <w:r w:rsidRPr="002A1B75">
        <w:rPr>
          <w:rFonts w:cs="Arial"/>
        </w:rPr>
        <w:t xml:space="preserve">To:            </w:t>
      </w:r>
      <w:proofErr w:type="gramStart"/>
      <w:r w:rsidRPr="002A1B75">
        <w:rPr>
          <w:rFonts w:cs="Arial"/>
        </w:rPr>
        <w:t xml:space="preserve">   [</w:t>
      </w:r>
      <w:proofErr w:type="gramEnd"/>
      <w:r w:rsidRPr="002A1B75">
        <w:rPr>
          <w:rFonts w:cs="Arial"/>
        </w:rPr>
        <w:t xml:space="preserve">   ] Alien          [   ] Alien c/o Custodial Officer           [   ] Alien’s Atty/Rep</w:t>
      </w:r>
      <w:r w:rsidRPr="002A1B75">
        <w:rPr>
          <w:rFonts w:cs="Arial"/>
        </w:rPr>
        <w:tab/>
        <w:t xml:space="preserve">      [   ] DHS</w:t>
      </w:r>
    </w:p>
    <w:p w14:paraId="1561053B" w14:textId="77777777" w:rsidR="0040537B" w:rsidRPr="002A1B75" w:rsidRDefault="0040537B" w:rsidP="0040537B">
      <w:pPr>
        <w:ind w:left="-720"/>
        <w:rPr>
          <w:rFonts w:cs="Arial"/>
        </w:rPr>
      </w:pPr>
    </w:p>
    <w:p w14:paraId="46126341" w14:textId="77777777" w:rsidR="0040537B" w:rsidRPr="002A1B75" w:rsidRDefault="0040537B" w:rsidP="0040537B">
      <w:pPr>
        <w:ind w:left="-720"/>
        <w:rPr>
          <w:rFonts w:cs="Arial"/>
        </w:rPr>
      </w:pPr>
    </w:p>
    <w:p w14:paraId="4A767EA4" w14:textId="77777777" w:rsidR="0040537B" w:rsidRPr="002A1B75" w:rsidRDefault="0040537B" w:rsidP="0040537B">
      <w:pPr>
        <w:tabs>
          <w:tab w:val="center" w:pos="0"/>
        </w:tabs>
      </w:pPr>
      <w:r w:rsidRPr="002A1B75">
        <w:rPr>
          <w:rFonts w:cs="Arial"/>
        </w:rPr>
        <w:t xml:space="preserve">  Date: _____________________</w:t>
      </w:r>
      <w:r w:rsidRPr="002A1B75">
        <w:rPr>
          <w:rFonts w:cs="Arial"/>
        </w:rPr>
        <w:tab/>
      </w:r>
      <w:r w:rsidRPr="002A1B75">
        <w:rPr>
          <w:rFonts w:cs="Arial"/>
        </w:rPr>
        <w:tab/>
        <w:t>By: Court Staff______________________</w:t>
      </w:r>
      <w:r w:rsidRPr="002A1B75">
        <w:br w:type="page"/>
      </w:r>
    </w:p>
    <w:p w14:paraId="3EE5451A" w14:textId="77777777" w:rsidR="0040537B" w:rsidRDefault="0040537B" w:rsidP="0040537B">
      <w:pPr>
        <w:pStyle w:val="Body"/>
        <w:widowControl w:val="0"/>
        <w:jc w:val="center"/>
        <w:rPr>
          <w:b/>
          <w:bCs/>
          <w:sz w:val="24"/>
          <w:szCs w:val="24"/>
          <w:u w:val="single"/>
        </w:rPr>
      </w:pPr>
      <w:bookmarkStart w:id="3" w:name="_Hlk51574933"/>
      <w:r>
        <w:rPr>
          <w:b/>
          <w:bCs/>
          <w:sz w:val="24"/>
          <w:szCs w:val="24"/>
          <w:u w:val="single"/>
          <w:lang w:val="pt-PT"/>
        </w:rPr>
        <w:lastRenderedPageBreak/>
        <w:t>CERTIFICATE OF SERVICE</w:t>
      </w:r>
    </w:p>
    <w:p w14:paraId="7C98C305" w14:textId="77777777" w:rsidR="0040537B" w:rsidRDefault="0040537B" w:rsidP="0040537B">
      <w:pPr>
        <w:pStyle w:val="Body"/>
        <w:tabs>
          <w:tab w:val="center" w:pos="1440"/>
        </w:tabs>
        <w:suppressAutoHyphens/>
        <w:jc w:val="both"/>
        <w:rPr>
          <w:b/>
          <w:bCs/>
          <w:spacing w:val="-3"/>
          <w:sz w:val="24"/>
          <w:szCs w:val="24"/>
          <w:lang w:val="pt-PT"/>
        </w:rPr>
      </w:pPr>
    </w:p>
    <w:p w14:paraId="0B7E8916" w14:textId="77777777" w:rsidR="0040537B" w:rsidRDefault="0040537B" w:rsidP="0040537B">
      <w:pPr>
        <w:pStyle w:val="Body"/>
        <w:tabs>
          <w:tab w:val="center" w:pos="1440"/>
        </w:tabs>
        <w:suppressAutoHyphens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  <w:lang w:val="pt-PT"/>
        </w:rPr>
        <w:tab/>
      </w:r>
    </w:p>
    <w:p w14:paraId="105DC49F" w14:textId="77777777" w:rsidR="0040537B" w:rsidRDefault="0040537B" w:rsidP="0040537B">
      <w:pPr>
        <w:pStyle w:val="Body"/>
        <w:tabs>
          <w:tab w:val="center" w:pos="1440"/>
        </w:tabs>
        <w:suppressAutoHyphens/>
        <w:jc w:val="both"/>
        <w:rPr>
          <w:b/>
          <w:bCs/>
          <w:spacing w:val="-3"/>
          <w:sz w:val="24"/>
          <w:szCs w:val="24"/>
        </w:rPr>
      </w:pPr>
      <w:r>
        <w:rPr>
          <w:b/>
          <w:bCs/>
          <w:cap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ile No: </w:t>
      </w:r>
      <w:r>
        <w:rPr>
          <w:b/>
          <w:bCs/>
          <w:spacing w:val="-3"/>
          <w:sz w:val="24"/>
          <w:szCs w:val="24"/>
        </w:rPr>
        <w:t xml:space="preserve">A# </w:t>
      </w:r>
      <w:r>
        <w:rPr>
          <w:b/>
          <w:bCs/>
          <w:sz w:val="24"/>
          <w:szCs w:val="24"/>
          <w:lang w:val="es-ES_tradnl"/>
        </w:rPr>
        <w:t>200-000-000</w:t>
      </w:r>
    </w:p>
    <w:p w14:paraId="784CC101" w14:textId="77777777" w:rsidR="0040537B" w:rsidRDefault="0040537B" w:rsidP="0040537B">
      <w:pPr>
        <w:pStyle w:val="Body"/>
        <w:tabs>
          <w:tab w:val="center" w:pos="1440"/>
        </w:tabs>
        <w:suppressAutoHyphens/>
        <w:jc w:val="both"/>
        <w:rPr>
          <w:b/>
          <w:bCs/>
          <w:sz w:val="24"/>
          <w:szCs w:val="24"/>
        </w:rPr>
      </w:pPr>
    </w:p>
    <w:p w14:paraId="33953AE0" w14:textId="77777777" w:rsidR="0040537B" w:rsidRDefault="0040537B" w:rsidP="0040537B">
      <w:pPr>
        <w:pStyle w:val="Body"/>
        <w:tabs>
          <w:tab w:val="left" w:pos="2880"/>
        </w:tabs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I, </w:t>
      </w:r>
      <w:r>
        <w:rPr>
          <w:sz w:val="24"/>
          <w:szCs w:val="24"/>
          <w:u w:val="single"/>
          <w:lang w:val="en-US"/>
        </w:rPr>
        <w:t>NAME</w:t>
      </w:r>
      <w:r>
        <w:rPr>
          <w:sz w:val="24"/>
          <w:szCs w:val="24"/>
          <w:lang w:val="en-US"/>
        </w:rPr>
        <w:t xml:space="preserve"> hereby certify that on this XX day of April 2020, that copies of the foregoing Motion TYPE and all attachments were served via </w:t>
      </w:r>
      <w:r>
        <w:rPr>
          <w:b/>
          <w:bCs/>
          <w:sz w:val="24"/>
          <w:szCs w:val="24"/>
          <w:u w:val="single"/>
          <w:lang w:val="en-US"/>
        </w:rPr>
        <w:t>Federal Express / First Class Mail / E-</w:t>
      </w:r>
      <w:commentRangeStart w:id="4"/>
      <w:r>
        <w:rPr>
          <w:b/>
          <w:bCs/>
          <w:sz w:val="24"/>
          <w:szCs w:val="24"/>
          <w:u w:val="single"/>
          <w:lang w:val="en-US"/>
        </w:rPr>
        <w:t>Service</w:t>
      </w:r>
      <w:commentRangeEnd w:id="4"/>
      <w:r>
        <w:rPr>
          <w:rStyle w:val="CommentReference"/>
          <w:color w:val="auto"/>
          <w:bdr w:val="none" w:sz="0" w:space="0" w:color="auto"/>
          <w:lang w:val="en-US"/>
        </w:rPr>
        <w:commentReference w:id="4"/>
      </w:r>
      <w:r>
        <w:rPr>
          <w:b/>
          <w:bCs/>
          <w:sz w:val="24"/>
          <w:szCs w:val="24"/>
          <w:u w:val="single"/>
          <w:lang w:val="en-US"/>
        </w:rPr>
        <w:t xml:space="preserve">/ Hand Delivery </w:t>
      </w:r>
      <w:r>
        <w:rPr>
          <w:sz w:val="24"/>
          <w:szCs w:val="24"/>
          <w:lang w:val="en-US"/>
        </w:rPr>
        <w:t>on:</w:t>
      </w:r>
    </w:p>
    <w:p w14:paraId="7F00726C" w14:textId="77777777" w:rsidR="0040537B" w:rsidRDefault="0040537B" w:rsidP="0040537B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328B46" w14:textId="77777777" w:rsidR="0040537B" w:rsidRDefault="0040537B" w:rsidP="0040537B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(your trial attorney if known)</w:t>
      </w:r>
    </w:p>
    <w:p w14:paraId="6115E7F3" w14:textId="77777777" w:rsidR="0040537B" w:rsidRDefault="0040537B" w:rsidP="0040537B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Office of the Principal Legal Advisor, New York</w:t>
      </w:r>
    </w:p>
    <w:p w14:paraId="20704838" w14:textId="77777777" w:rsidR="0040537B" w:rsidRDefault="0040537B" w:rsidP="0040537B">
      <w:pPr>
        <w:pStyle w:val="Body"/>
        <w:rPr>
          <w:sz w:val="24"/>
          <w:szCs w:val="24"/>
        </w:rPr>
      </w:pPr>
      <w:r>
        <w:rPr>
          <w:sz w:val="24"/>
          <w:szCs w:val="24"/>
          <w:lang w:val="nl-NL"/>
        </w:rPr>
        <w:t>26 Federal Plaza, Room 1130</w:t>
      </w:r>
    </w:p>
    <w:p w14:paraId="0E8F5840" w14:textId="77777777" w:rsidR="0040537B" w:rsidRDefault="0040537B" w:rsidP="0040537B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New York, NY, 10278</w:t>
      </w:r>
    </w:p>
    <w:p w14:paraId="2C3942CD" w14:textId="77777777" w:rsidR="0040537B" w:rsidRDefault="0040537B" w:rsidP="0040537B">
      <w:pPr>
        <w:pStyle w:val="Body"/>
        <w:rPr>
          <w:sz w:val="24"/>
          <w:szCs w:val="24"/>
        </w:rPr>
      </w:pPr>
      <w:r>
        <w:rPr>
          <w:sz w:val="24"/>
          <w:szCs w:val="24"/>
        </w:rPr>
        <w:t>Phone: (212) 264-5916</w:t>
      </w:r>
    </w:p>
    <w:p w14:paraId="2BC48B1D" w14:textId="77777777" w:rsidR="0040537B" w:rsidRDefault="0040537B" w:rsidP="0040537B">
      <w:pPr>
        <w:pStyle w:val="Body"/>
        <w:rPr>
          <w:sz w:val="24"/>
          <w:szCs w:val="24"/>
        </w:rPr>
      </w:pPr>
    </w:p>
    <w:p w14:paraId="2E19ACCE" w14:textId="77777777" w:rsidR="0040537B" w:rsidRDefault="0040537B" w:rsidP="0040537B">
      <w:pPr>
        <w:pStyle w:val="Body"/>
        <w:rPr>
          <w:b/>
          <w:bCs/>
          <w:sz w:val="24"/>
          <w:szCs w:val="24"/>
          <w:lang w:val="en-US"/>
        </w:rPr>
      </w:pPr>
    </w:p>
    <w:p w14:paraId="2A072970" w14:textId="77777777" w:rsidR="0040537B" w:rsidRDefault="0040537B" w:rsidP="0040537B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6FCD75EA" w14:textId="77777777" w:rsidR="0040537B" w:rsidRDefault="0040537B" w:rsidP="0040537B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SIGNATURE OF PERSON WHO SERVED </w:t>
      </w:r>
    </w:p>
    <w:p w14:paraId="3831961B" w14:textId="77777777" w:rsidR="0040537B" w:rsidRDefault="0040537B" w:rsidP="0040537B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ADDRESS</w:t>
      </w:r>
    </w:p>
    <w:p w14:paraId="61586CA3" w14:textId="77777777" w:rsidR="0040537B" w:rsidRDefault="0040537B" w:rsidP="0040537B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CONTACT INFO</w:t>
      </w:r>
    </w:p>
    <w:p w14:paraId="184C9976" w14:textId="77777777" w:rsidR="0040537B" w:rsidRDefault="0040537B" w:rsidP="0040537B">
      <w:pPr>
        <w:pStyle w:val="Body"/>
      </w:pPr>
    </w:p>
    <w:bookmarkEnd w:id="1"/>
    <w:bookmarkEnd w:id="3"/>
    <w:p w14:paraId="4DA7FB17" w14:textId="77777777" w:rsidR="0040537B" w:rsidRPr="002A1B75" w:rsidRDefault="0040537B" w:rsidP="0040537B">
      <w:pPr>
        <w:tabs>
          <w:tab w:val="left" w:pos="4104"/>
        </w:tabs>
      </w:pPr>
    </w:p>
    <w:p w14:paraId="039F64B9" w14:textId="1D07AE87" w:rsidR="00114594" w:rsidRPr="0040537B" w:rsidRDefault="00114594" w:rsidP="0040537B">
      <w:pPr>
        <w:pStyle w:val="NoSpacing"/>
        <w:jc w:val="center"/>
        <w:rPr>
          <w:rFonts w:ascii="Times New Roman" w:hAnsi="Times New Roman" w:cs="Times New Roman"/>
        </w:rPr>
      </w:pPr>
    </w:p>
    <w:sectPr w:rsidR="00114594" w:rsidRPr="0040537B" w:rsidSect="009304FF"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ebecca Soroka" w:date="2020-09-21T10:01:00Z" w:initials="RS">
    <w:p w14:paraId="4058762D" w14:textId="77777777" w:rsidR="0040537B" w:rsidRDefault="0040537B" w:rsidP="0040537B">
      <w:pPr>
        <w:pStyle w:val="CommentText"/>
      </w:pPr>
      <w:r>
        <w:rPr>
          <w:rStyle w:val="CommentReference"/>
        </w:rPr>
        <w:annotationRef/>
      </w:r>
      <w:r>
        <w:t>If there are more than one (1) respondent, name them vertically.</w:t>
      </w:r>
    </w:p>
  </w:comment>
  <w:comment w:id="4" w:author="Rebecca Soroka" w:date="2020-09-28T10:07:00Z" w:initials="RS">
    <w:p w14:paraId="36217A75" w14:textId="77777777" w:rsidR="0040537B" w:rsidRDefault="0040537B" w:rsidP="0040537B">
      <w:pPr>
        <w:pStyle w:val="CommentText"/>
      </w:pPr>
      <w:r>
        <w:rPr>
          <w:rStyle w:val="CommentReference"/>
        </w:rPr>
        <w:annotationRef/>
      </w:r>
      <w:r>
        <w:t xml:space="preserve">Please speak with your mentoring attorney about options for serving ICE and instructions on how to enroll in </w:t>
      </w:r>
      <w:r>
        <w:t xml:space="preserve">Eservice. </w:t>
      </w:r>
    </w:p>
    <w:p w14:paraId="3D63B5FE" w14:textId="77777777" w:rsidR="0040537B" w:rsidRDefault="0040537B" w:rsidP="0040537B">
      <w:pPr>
        <w:pStyle w:val="CommentText"/>
      </w:pPr>
    </w:p>
    <w:p w14:paraId="3549A2CC" w14:textId="77777777" w:rsidR="0040537B" w:rsidRDefault="0040537B" w:rsidP="0040537B">
      <w:pPr>
        <w:pStyle w:val="CommentText"/>
      </w:pPr>
    </w:p>
    <w:p w14:paraId="64F7378F" w14:textId="77777777" w:rsidR="0040537B" w:rsidRDefault="0040537B" w:rsidP="0040537B">
      <w:pPr>
        <w:pStyle w:val="CommentText"/>
      </w:pPr>
    </w:p>
    <w:p w14:paraId="7B1B65C7" w14:textId="77777777" w:rsidR="0040537B" w:rsidRDefault="0040537B" w:rsidP="0040537B">
      <w:pPr>
        <w:pStyle w:val="CommentText"/>
      </w:pPr>
    </w:p>
    <w:p w14:paraId="651C74A8" w14:textId="77777777" w:rsidR="0040537B" w:rsidRDefault="0040537B" w:rsidP="0040537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58762D" w15:done="0"/>
  <w15:commentEx w15:paraId="651C74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12F871" w16cex:dateUtc="2020-09-21T14:01:00Z"/>
  <w16cex:commentExtensible w16cex:durableId="230DF2CB" w16cex:dateUtc="2020-09-17T18:35:00Z"/>
  <w16cex:commentExtensible w16cex:durableId="231C3447" w16cex:dateUtc="2020-09-28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58762D" w16cid:durableId="2312F871"/>
  <w16cid:commentId w16cid:paraId="651C74A8" w16cid:durableId="231C34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FAC6" w14:textId="77777777" w:rsidR="00C5351E" w:rsidRDefault="00C5351E" w:rsidP="005F63BC">
      <w:r>
        <w:separator/>
      </w:r>
    </w:p>
  </w:endnote>
  <w:endnote w:type="continuationSeparator" w:id="0">
    <w:p w14:paraId="16F9CC17" w14:textId="77777777" w:rsidR="00C5351E" w:rsidRDefault="00C5351E" w:rsidP="005F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748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CF9E6" w14:textId="77777777" w:rsidR="009304FF" w:rsidRDefault="009304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BD8D4" w14:textId="77777777" w:rsidR="009304FF" w:rsidRDefault="00930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B11A7" w14:textId="77777777" w:rsidR="00C5351E" w:rsidRDefault="00C5351E" w:rsidP="005F63BC">
      <w:r>
        <w:separator/>
      </w:r>
    </w:p>
  </w:footnote>
  <w:footnote w:type="continuationSeparator" w:id="0">
    <w:p w14:paraId="536C7823" w14:textId="77777777" w:rsidR="00C5351E" w:rsidRDefault="00C5351E" w:rsidP="005F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A2803"/>
    <w:multiLevelType w:val="hybridMultilevel"/>
    <w:tmpl w:val="B4F6BFBC"/>
    <w:lvl w:ilvl="0" w:tplc="B06461F0">
      <w:start w:val="512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DB7985"/>
    <w:multiLevelType w:val="hybridMultilevel"/>
    <w:tmpl w:val="D6CC0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becca Soroka">
    <w15:presenceInfo w15:providerId="AD" w15:userId="S::SorokaR@humanrightsfirst.org::9f116d9e-7708-4fcd-a892-6f4d93f90c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48"/>
    <w:rsid w:val="00027758"/>
    <w:rsid w:val="00034239"/>
    <w:rsid w:val="00057062"/>
    <w:rsid w:val="00094ABB"/>
    <w:rsid w:val="000C0062"/>
    <w:rsid w:val="000C261B"/>
    <w:rsid w:val="00114594"/>
    <w:rsid w:val="00166537"/>
    <w:rsid w:val="00225B8E"/>
    <w:rsid w:val="00241677"/>
    <w:rsid w:val="00266411"/>
    <w:rsid w:val="00292403"/>
    <w:rsid w:val="002A13E7"/>
    <w:rsid w:val="002A192C"/>
    <w:rsid w:val="00353F2C"/>
    <w:rsid w:val="003D5D96"/>
    <w:rsid w:val="003F1A3D"/>
    <w:rsid w:val="00400548"/>
    <w:rsid w:val="00400691"/>
    <w:rsid w:val="0040537B"/>
    <w:rsid w:val="00423663"/>
    <w:rsid w:val="00514DCF"/>
    <w:rsid w:val="005F63BC"/>
    <w:rsid w:val="00671DF7"/>
    <w:rsid w:val="006B1704"/>
    <w:rsid w:val="00714A5B"/>
    <w:rsid w:val="007443B8"/>
    <w:rsid w:val="007A5724"/>
    <w:rsid w:val="007C39AD"/>
    <w:rsid w:val="00865DFB"/>
    <w:rsid w:val="008A6990"/>
    <w:rsid w:val="008B3BB8"/>
    <w:rsid w:val="00902750"/>
    <w:rsid w:val="009304FF"/>
    <w:rsid w:val="00941021"/>
    <w:rsid w:val="00943AA0"/>
    <w:rsid w:val="009E0711"/>
    <w:rsid w:val="00A67956"/>
    <w:rsid w:val="00B54598"/>
    <w:rsid w:val="00B56AC5"/>
    <w:rsid w:val="00BC2176"/>
    <w:rsid w:val="00BD7146"/>
    <w:rsid w:val="00BF39C8"/>
    <w:rsid w:val="00C50BA4"/>
    <w:rsid w:val="00C5351E"/>
    <w:rsid w:val="00CF1F05"/>
    <w:rsid w:val="00E269AC"/>
    <w:rsid w:val="00E7003B"/>
    <w:rsid w:val="00EA72B6"/>
    <w:rsid w:val="00EF70A6"/>
    <w:rsid w:val="00F22ED0"/>
    <w:rsid w:val="00F6489B"/>
    <w:rsid w:val="00FE507A"/>
    <w:rsid w:val="044CA813"/>
    <w:rsid w:val="0E4A2E96"/>
    <w:rsid w:val="0F8D9FB9"/>
    <w:rsid w:val="110358C5"/>
    <w:rsid w:val="12151D68"/>
    <w:rsid w:val="137C86D8"/>
    <w:rsid w:val="151AD905"/>
    <w:rsid w:val="1EEE07D0"/>
    <w:rsid w:val="26C1A5C3"/>
    <w:rsid w:val="3067A7D8"/>
    <w:rsid w:val="345AED32"/>
    <w:rsid w:val="353E79A6"/>
    <w:rsid w:val="385A43AD"/>
    <w:rsid w:val="3E708F60"/>
    <w:rsid w:val="4187E934"/>
    <w:rsid w:val="45491A86"/>
    <w:rsid w:val="47675106"/>
    <w:rsid w:val="49D4CA97"/>
    <w:rsid w:val="4DD68789"/>
    <w:rsid w:val="4F11FC84"/>
    <w:rsid w:val="4F60D393"/>
    <w:rsid w:val="5298DD26"/>
    <w:rsid w:val="53C01974"/>
    <w:rsid w:val="56687731"/>
    <w:rsid w:val="59DCB07D"/>
    <w:rsid w:val="5B5ACCF9"/>
    <w:rsid w:val="5CEFB740"/>
    <w:rsid w:val="604485DF"/>
    <w:rsid w:val="648D6C15"/>
    <w:rsid w:val="652258C4"/>
    <w:rsid w:val="66CDCE71"/>
    <w:rsid w:val="6E338471"/>
    <w:rsid w:val="739CB6C0"/>
    <w:rsid w:val="749123E9"/>
    <w:rsid w:val="74D0BC58"/>
    <w:rsid w:val="7D97764A"/>
    <w:rsid w:val="7DDB34A4"/>
    <w:rsid w:val="7E49A4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502ECC"/>
  <w15:docId w15:val="{7F43EA6A-8CFE-4783-AA14-04886758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54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548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A67956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67956"/>
  </w:style>
  <w:style w:type="character" w:customStyle="1" w:styleId="CommentTextChar">
    <w:name w:val="Comment Text Char"/>
    <w:basedOn w:val="DefaultParagraphFont"/>
    <w:link w:val="CommentText"/>
    <w:semiHidden/>
    <w:rsid w:val="00A6795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9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56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6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3B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B3BB8"/>
    <w:pPr>
      <w:ind w:left="720"/>
      <w:contextualSpacing/>
    </w:pPr>
  </w:style>
  <w:style w:type="paragraph" w:customStyle="1" w:styleId="Body">
    <w:name w:val="Body"/>
    <w:rsid w:val="004053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93FE9E57CA148B5F6C67FBDB6A284" ma:contentTypeVersion="19" ma:contentTypeDescription="Create a new document." ma:contentTypeScope="" ma:versionID="bc99f1bd6c3b1e565201463a86398ee6">
  <xsd:schema xmlns:xsd="http://www.w3.org/2001/XMLSchema" xmlns:xs="http://www.w3.org/2001/XMLSchema" xmlns:p="http://schemas.microsoft.com/office/2006/metadata/properties" xmlns:ns1="http://schemas.microsoft.com/sharepoint/v3" xmlns:ns2="a4fa6904-9a68-49a0-ad79-0d1adccf41dd" xmlns:ns3="69a45e4c-c5dc-4427-a211-759a73d29bf4" targetNamespace="http://schemas.microsoft.com/office/2006/metadata/properties" ma:root="true" ma:fieldsID="0e2d5b8b7bcbc70662a00474c33b35b3" ns1:_="" ns2:_="" ns3:_="">
    <xsd:import namespace="http://schemas.microsoft.com/sharepoint/v3"/>
    <xsd:import namespace="a4fa6904-9a68-49a0-ad79-0d1adccf41dd"/>
    <xsd:import namespace="69a45e4c-c5dc-4427-a211-759a73d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a6904-9a68-49a0-ad79-0d1adccf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5e4c-c5dc-4427-a211-759a73d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5" nillable="true" ma:displayName="Description" ma:format="Dropdown" ma:internalName="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69a45e4c-c5dc-4427-a211-759a73d29bf4" xsi:nil="true"/>
    <Description xmlns="69a45e4c-c5dc-4427-a211-759a73d29b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955C-FC47-405A-A3C7-151FEBCBF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fa6904-9a68-49a0-ad79-0d1adccf41dd"/>
    <ds:schemaRef ds:uri="69a45e4c-c5dc-4427-a211-759a73d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56436-E0D5-4836-AF37-5A021F799A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a45e4c-c5dc-4427-a211-759a73d29bf4"/>
  </ds:schemaRefs>
</ds:datastoreItem>
</file>

<file path=customXml/itemProps3.xml><?xml version="1.0" encoding="utf-8"?>
<ds:datastoreItem xmlns:ds="http://schemas.openxmlformats.org/officeDocument/2006/customXml" ds:itemID="{56A63104-9891-41B4-BA21-B3A8CCA008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968821-1AF4-4CC3-86B5-846CA45C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Meissner</dc:creator>
  <cp:keywords/>
  <dc:description/>
  <cp:lastModifiedBy>Rebecca Soroka</cp:lastModifiedBy>
  <cp:revision>14</cp:revision>
  <cp:lastPrinted>2018-12-06T18:27:00Z</cp:lastPrinted>
  <dcterms:created xsi:type="dcterms:W3CDTF">2018-12-05T23:48:00Z</dcterms:created>
  <dcterms:modified xsi:type="dcterms:W3CDTF">2025-07-15T13:27:00Z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0x010100ABA93FE9E57CA148B5F6C67FBDB6A284</vt:lpwstr>
  </property>
</Properties>
</file>